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F26F" w14:textId="77777777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Новгородский строительный колледж</w:t>
      </w:r>
    </w:p>
    <w:p w14:paraId="435B5B73" w14:textId="56C56FCD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Список преподавателей колледжа на</w:t>
      </w:r>
      <w:r w:rsidR="004D0B8F" w:rsidRPr="00A045D3">
        <w:rPr>
          <w:b/>
          <w:sz w:val="24"/>
          <w:szCs w:val="24"/>
        </w:rPr>
        <w:t xml:space="preserve"> </w:t>
      </w:r>
      <w:r w:rsidR="00C722AF">
        <w:rPr>
          <w:b/>
          <w:sz w:val="24"/>
          <w:szCs w:val="24"/>
        </w:rPr>
        <w:t>16</w:t>
      </w:r>
      <w:r w:rsidR="00C11E12" w:rsidRPr="00A045D3">
        <w:rPr>
          <w:b/>
          <w:sz w:val="24"/>
          <w:szCs w:val="24"/>
        </w:rPr>
        <w:t>.</w:t>
      </w:r>
      <w:r w:rsidR="00C722AF">
        <w:rPr>
          <w:b/>
          <w:sz w:val="24"/>
          <w:szCs w:val="24"/>
        </w:rPr>
        <w:t>03</w:t>
      </w:r>
      <w:r w:rsidR="002975FA" w:rsidRPr="00A045D3">
        <w:rPr>
          <w:b/>
          <w:sz w:val="24"/>
          <w:szCs w:val="24"/>
        </w:rPr>
        <w:t>.202</w:t>
      </w:r>
      <w:r w:rsidR="00C722AF">
        <w:rPr>
          <w:b/>
          <w:sz w:val="24"/>
          <w:szCs w:val="24"/>
        </w:rPr>
        <w:t>6</w:t>
      </w:r>
    </w:p>
    <w:p w14:paraId="22D01D6D" w14:textId="77777777" w:rsidR="00FF461B" w:rsidRPr="00A045D3" w:rsidRDefault="00FF461B" w:rsidP="00101DE1">
      <w:pPr>
        <w:pStyle w:val="a3"/>
        <w:tabs>
          <w:tab w:val="left" w:pos="6946"/>
        </w:tabs>
        <w:rPr>
          <w:b/>
          <w:sz w:val="24"/>
        </w:rPr>
      </w:pP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34"/>
        <w:gridCol w:w="1398"/>
        <w:gridCol w:w="1681"/>
        <w:gridCol w:w="1941"/>
        <w:gridCol w:w="1127"/>
        <w:gridCol w:w="740"/>
        <w:gridCol w:w="1671"/>
        <w:gridCol w:w="1794"/>
        <w:gridCol w:w="1132"/>
        <w:gridCol w:w="2021"/>
      </w:tblGrid>
      <w:tr w:rsidR="00E77843" w:rsidRPr="00A045D3" w14:paraId="5D61CA27" w14:textId="77777777" w:rsidTr="00E76995">
        <w:trPr>
          <w:trHeight w:val="2004"/>
          <w:jc w:val="center"/>
        </w:trPr>
        <w:tc>
          <w:tcPr>
            <w:tcW w:w="568" w:type="dxa"/>
          </w:tcPr>
          <w:p w14:paraId="25059F7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№</w:t>
            </w:r>
          </w:p>
          <w:p w14:paraId="63C43D6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п/п</w:t>
            </w:r>
          </w:p>
        </w:tc>
        <w:tc>
          <w:tcPr>
            <w:tcW w:w="1534" w:type="dxa"/>
          </w:tcPr>
          <w:p w14:paraId="7A754F38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Ф.И.О.</w:t>
            </w:r>
          </w:p>
        </w:tc>
        <w:tc>
          <w:tcPr>
            <w:tcW w:w="1398" w:type="dxa"/>
          </w:tcPr>
          <w:p w14:paraId="016D0245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Занимаемая должность</w:t>
            </w:r>
          </w:p>
        </w:tc>
        <w:tc>
          <w:tcPr>
            <w:tcW w:w="1681" w:type="dxa"/>
          </w:tcPr>
          <w:p w14:paraId="4DFCCC56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Преподаваемые  учебные предметы, курсы, дисциплины (модули)</w:t>
            </w:r>
          </w:p>
        </w:tc>
        <w:tc>
          <w:tcPr>
            <w:tcW w:w="1941" w:type="dxa"/>
          </w:tcPr>
          <w:p w14:paraId="7637CCB7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27" w:type="dxa"/>
          </w:tcPr>
          <w:p w14:paraId="55B58D1A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Ученая степень</w:t>
            </w:r>
          </w:p>
        </w:tc>
        <w:tc>
          <w:tcPr>
            <w:tcW w:w="740" w:type="dxa"/>
          </w:tcPr>
          <w:p w14:paraId="30F30BC4" w14:textId="77777777" w:rsidR="00E77843" w:rsidRPr="00A045D3" w:rsidRDefault="00E77843" w:rsidP="00076E8C">
            <w:pPr>
              <w:ind w:left="-33" w:right="-51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Ученое звание</w:t>
            </w:r>
          </w:p>
        </w:tc>
        <w:tc>
          <w:tcPr>
            <w:tcW w:w="1671" w:type="dxa"/>
          </w:tcPr>
          <w:p w14:paraId="77173890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повышении квалификации, стажировке</w:t>
            </w:r>
          </w:p>
        </w:tc>
        <w:tc>
          <w:tcPr>
            <w:tcW w:w="1794" w:type="dxa"/>
          </w:tcPr>
          <w:p w14:paraId="50E1EEC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1132" w:type="dxa"/>
          </w:tcPr>
          <w:p w14:paraId="069191D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Продолжительность (опыт) работы в профессиональной сфере 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021" w:type="dxa"/>
          </w:tcPr>
          <w:p w14:paraId="1993FD1C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Код и наименование профессии, специальности, в реализации которых участвует пед. работник</w:t>
            </w:r>
          </w:p>
        </w:tc>
      </w:tr>
      <w:tr w:rsidR="00E77843" w:rsidRPr="00A045D3" w14:paraId="2008C8E2" w14:textId="77777777" w:rsidTr="00E76995">
        <w:trPr>
          <w:jc w:val="center"/>
        </w:trPr>
        <w:tc>
          <w:tcPr>
            <w:tcW w:w="568" w:type="dxa"/>
          </w:tcPr>
          <w:p w14:paraId="0B950FB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</w:p>
        </w:tc>
        <w:tc>
          <w:tcPr>
            <w:tcW w:w="1534" w:type="dxa"/>
          </w:tcPr>
          <w:p w14:paraId="708989C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</w:p>
        </w:tc>
        <w:tc>
          <w:tcPr>
            <w:tcW w:w="1398" w:type="dxa"/>
          </w:tcPr>
          <w:p w14:paraId="677728A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</w:p>
        </w:tc>
        <w:tc>
          <w:tcPr>
            <w:tcW w:w="1681" w:type="dxa"/>
          </w:tcPr>
          <w:p w14:paraId="6160541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</w:p>
        </w:tc>
        <w:tc>
          <w:tcPr>
            <w:tcW w:w="1941" w:type="dxa"/>
          </w:tcPr>
          <w:p w14:paraId="47867E4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</w:t>
            </w:r>
          </w:p>
        </w:tc>
        <w:tc>
          <w:tcPr>
            <w:tcW w:w="1127" w:type="dxa"/>
          </w:tcPr>
          <w:p w14:paraId="0DA80D31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</w:p>
        </w:tc>
        <w:tc>
          <w:tcPr>
            <w:tcW w:w="740" w:type="dxa"/>
          </w:tcPr>
          <w:p w14:paraId="030ED3A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7</w:t>
            </w:r>
          </w:p>
        </w:tc>
        <w:tc>
          <w:tcPr>
            <w:tcW w:w="1671" w:type="dxa"/>
          </w:tcPr>
          <w:p w14:paraId="6AD9EEF3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8</w:t>
            </w:r>
          </w:p>
        </w:tc>
        <w:tc>
          <w:tcPr>
            <w:tcW w:w="1794" w:type="dxa"/>
          </w:tcPr>
          <w:p w14:paraId="45B0DF35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</w:p>
        </w:tc>
        <w:tc>
          <w:tcPr>
            <w:tcW w:w="1132" w:type="dxa"/>
          </w:tcPr>
          <w:p w14:paraId="2D6FD9A2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10</w:t>
            </w:r>
          </w:p>
        </w:tc>
        <w:tc>
          <w:tcPr>
            <w:tcW w:w="2021" w:type="dxa"/>
          </w:tcPr>
          <w:p w14:paraId="36FCEC7A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</w:t>
            </w:r>
          </w:p>
        </w:tc>
      </w:tr>
      <w:tr w:rsidR="00A3244E" w:rsidRPr="00A045D3" w14:paraId="266B0C79" w14:textId="77777777" w:rsidTr="00E76995">
        <w:trPr>
          <w:jc w:val="center"/>
        </w:trPr>
        <w:tc>
          <w:tcPr>
            <w:tcW w:w="568" w:type="dxa"/>
          </w:tcPr>
          <w:p w14:paraId="3CBA7B2D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914388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Басова Елена Евгеньевна </w:t>
            </w:r>
          </w:p>
        </w:tc>
        <w:tc>
          <w:tcPr>
            <w:tcW w:w="1398" w:type="dxa"/>
          </w:tcPr>
          <w:p w14:paraId="77C8677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5E35CEF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152B7DF" w14:textId="72C0EED3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Информатика, Информационные технологии в профессиональной деятельности</w:t>
            </w:r>
          </w:p>
        </w:tc>
        <w:tc>
          <w:tcPr>
            <w:tcW w:w="1941" w:type="dxa"/>
          </w:tcPr>
          <w:p w14:paraId="6D64B86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4C044C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Томский политехнический институт им. </w:t>
            </w:r>
            <w:proofErr w:type="spellStart"/>
            <w:r w:rsidRPr="00A045D3">
              <w:rPr>
                <w:sz w:val="18"/>
                <w:szCs w:val="18"/>
              </w:rPr>
              <w:t>С.М.Кирова</w:t>
            </w:r>
            <w:proofErr w:type="spellEnd"/>
            <w:r w:rsidRPr="00A045D3">
              <w:rPr>
                <w:sz w:val="18"/>
                <w:szCs w:val="18"/>
              </w:rPr>
              <w:t xml:space="preserve"> «Прикладная математика»</w:t>
            </w:r>
          </w:p>
          <w:p w14:paraId="5BFE2D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13526A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F18C60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инженер-математик</w:t>
            </w:r>
          </w:p>
          <w:p w14:paraId="64721A4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08676C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2BE93D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4393EB2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 «Обеспечение доступной среды для лиц с инвалидностью и ОВЗ в условиях СПО», 2024г., 88 час.</w:t>
            </w:r>
          </w:p>
          <w:p w14:paraId="03270BFC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</w:p>
          <w:p w14:paraId="0C037A72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НовГУ-Сеть Интернет в противодействии террористическим угрозам, 2023г. 16 ч.</w:t>
            </w:r>
          </w:p>
          <w:p w14:paraId="7C7D2E38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</w:p>
          <w:p w14:paraId="6963242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ФГАОУ ДПО «Академия реализации государственной </w:t>
            </w:r>
            <w:r w:rsidRPr="00A045D3">
              <w:rPr>
                <w:sz w:val="18"/>
                <w:szCs w:val="18"/>
              </w:rPr>
              <w:lastRenderedPageBreak/>
              <w:t>политики и профессионального развития Министерства просвещения РФ</w:t>
            </w:r>
          </w:p>
          <w:p w14:paraId="1B6DD20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 «Информационная безопасность детей: социальные и технологические аспекты» -2022г. – 48ч.</w:t>
            </w:r>
          </w:p>
          <w:p w14:paraId="5F1FB17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DE8B272" w14:textId="77777777" w:rsidR="00A526F9" w:rsidRPr="00A045D3" w:rsidRDefault="00A3244E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ДПО "Академия реализации государственной политики и профессионального развития работников образования министерства просвещения РФ"-"Методика преподавания общеобразовательной дисциплины "Информатика" с учетом профессиональной направленности основных образовательных программ среднего профессионального образования", 2022, 40ч.</w:t>
            </w:r>
          </w:p>
        </w:tc>
        <w:tc>
          <w:tcPr>
            <w:tcW w:w="1794" w:type="dxa"/>
          </w:tcPr>
          <w:p w14:paraId="431295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АНО ВПО «Европейский Университет «Бизнес Треугольник» 350 час. «Педагогическое образование: преподаватель Информатики и ИКТ в СПО»15.11.2016г. по 03.02.2017г.</w:t>
            </w:r>
          </w:p>
        </w:tc>
        <w:tc>
          <w:tcPr>
            <w:tcW w:w="1132" w:type="dxa"/>
          </w:tcPr>
          <w:p w14:paraId="3AFB8AE2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27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F0BC57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1A4078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6CC1ABF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CEE3DF3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3ACB87C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2D253B88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869A082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573F555F" w14:textId="77777777" w:rsidR="00FA7789" w:rsidRPr="00FA7789" w:rsidRDefault="00FA7789" w:rsidP="00FA778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A778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3BAF58E" w14:textId="77777777" w:rsidR="00A3244E" w:rsidRPr="00A045D3" w:rsidRDefault="00A3244E" w:rsidP="00FA7789">
            <w:pPr>
              <w:rPr>
                <w:sz w:val="18"/>
                <w:szCs w:val="18"/>
              </w:rPr>
            </w:pPr>
          </w:p>
        </w:tc>
      </w:tr>
      <w:tr w:rsidR="00A3244E" w:rsidRPr="00A045D3" w14:paraId="13F5224A" w14:textId="77777777" w:rsidTr="00E76995">
        <w:trPr>
          <w:jc w:val="center"/>
        </w:trPr>
        <w:tc>
          <w:tcPr>
            <w:tcW w:w="568" w:type="dxa"/>
          </w:tcPr>
          <w:p w14:paraId="5527EEE2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80436A1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Бодрова Нина Федоровна</w:t>
            </w:r>
          </w:p>
        </w:tc>
        <w:tc>
          <w:tcPr>
            <w:tcW w:w="1398" w:type="dxa"/>
          </w:tcPr>
          <w:p w14:paraId="54B0B93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ABE87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188DA125" w14:textId="77777777" w:rsidR="00D942BB" w:rsidRDefault="00291DD6" w:rsidP="00A3244E">
            <w:pPr>
              <w:jc w:val="center"/>
              <w:rPr>
                <w:sz w:val="18"/>
                <w:szCs w:val="18"/>
              </w:rPr>
            </w:pPr>
            <w:r w:rsidRPr="00291DD6">
              <w:rPr>
                <w:sz w:val="18"/>
                <w:szCs w:val="18"/>
              </w:rPr>
              <w:t>Экономика</w:t>
            </w:r>
            <w:r w:rsidR="00D942BB">
              <w:rPr>
                <w:sz w:val="18"/>
                <w:szCs w:val="18"/>
              </w:rPr>
              <w:t>,</w:t>
            </w:r>
          </w:p>
          <w:p w14:paraId="5D81B734" w14:textId="77777777" w:rsidR="00D942BB" w:rsidRDefault="00D942BB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Цифровая экономика</w:t>
            </w:r>
          </w:p>
          <w:p w14:paraId="1779A1DA" w14:textId="545E2A25" w:rsidR="00291DD6" w:rsidRPr="00A045D3" w:rsidRDefault="00291DD6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3042DC5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сельскохозяйственный институт «Бухгалтерский учет в сельском хозяйстве»; </w:t>
            </w:r>
          </w:p>
          <w:p w14:paraId="100C05F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Квалификация</w:t>
            </w:r>
          </w:p>
          <w:p w14:paraId="384EBB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 по бухгалтерскому учету в сельском хозяйстве,</w:t>
            </w:r>
          </w:p>
          <w:p w14:paraId="3F8CB7C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4736C7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2B13FD6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Московский </w:t>
            </w:r>
            <w:proofErr w:type="spellStart"/>
            <w:proofErr w:type="gramStart"/>
            <w:r w:rsidRPr="00A045D3">
              <w:rPr>
                <w:sz w:val="18"/>
                <w:szCs w:val="18"/>
              </w:rPr>
              <w:t>орд.Ленина</w:t>
            </w:r>
            <w:proofErr w:type="spellEnd"/>
            <w:proofErr w:type="gramEnd"/>
            <w:r w:rsidRPr="00A045D3">
              <w:rPr>
                <w:sz w:val="18"/>
                <w:szCs w:val="18"/>
              </w:rPr>
              <w:t xml:space="preserve"> и орд. Трудового </w:t>
            </w:r>
            <w:proofErr w:type="spellStart"/>
            <w:r w:rsidRPr="00A045D3">
              <w:rPr>
                <w:sz w:val="18"/>
                <w:szCs w:val="18"/>
              </w:rPr>
              <w:t>Кр.Зн</w:t>
            </w:r>
            <w:proofErr w:type="spellEnd"/>
            <w:r w:rsidRPr="00A045D3">
              <w:rPr>
                <w:sz w:val="18"/>
                <w:szCs w:val="18"/>
              </w:rPr>
              <w:t>. с/х академия им. Тимирязева Профессиональное обучение, специальные и технические дисциплины</w:t>
            </w:r>
          </w:p>
          <w:p w14:paraId="38ECFD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6C35A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F801FC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экономист-педагог</w:t>
            </w:r>
          </w:p>
        </w:tc>
        <w:tc>
          <w:tcPr>
            <w:tcW w:w="1127" w:type="dxa"/>
          </w:tcPr>
          <w:p w14:paraId="314FE7F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кандидат экономических наук 1997г.</w:t>
            </w:r>
          </w:p>
        </w:tc>
        <w:tc>
          <w:tcPr>
            <w:tcW w:w="740" w:type="dxa"/>
          </w:tcPr>
          <w:p w14:paraId="6181C97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7247D69" w14:textId="57E37B1D" w:rsidR="00C16204" w:rsidRDefault="00C16204" w:rsidP="00450D1F">
            <w:pPr>
              <w:jc w:val="center"/>
            </w:pPr>
            <w:r>
              <w:t xml:space="preserve">ОГА ПОУ «Технологический колледж»-Подготовка экспертов чемпионатов по профессиональному мастерству </w:t>
            </w:r>
            <w:r>
              <w:lastRenderedPageBreak/>
              <w:t>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38C333EF" w14:textId="77777777" w:rsidR="00DD2130" w:rsidRDefault="00DD2130" w:rsidP="00450D1F">
            <w:pPr>
              <w:jc w:val="center"/>
            </w:pPr>
          </w:p>
          <w:p w14:paraId="6C7660E8" w14:textId="1143EB96" w:rsidR="00DD2130" w:rsidRDefault="00DD2130" w:rsidP="00450D1F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«Веб-дизайн», 2026, 16ч.</w:t>
            </w:r>
          </w:p>
          <w:p w14:paraId="3BD5CABB" w14:textId="77777777" w:rsidR="00C16204" w:rsidRDefault="00C16204" w:rsidP="00450D1F">
            <w:pPr>
              <w:jc w:val="center"/>
            </w:pPr>
          </w:p>
          <w:p w14:paraId="4B19B311" w14:textId="546BD057" w:rsidR="00A50043" w:rsidRDefault="00A50043" w:rsidP="00450D1F">
            <w:pPr>
              <w:jc w:val="center"/>
              <w:rPr>
                <w:sz w:val="18"/>
                <w:szCs w:val="18"/>
              </w:rPr>
            </w:pPr>
            <w:r w:rsidRPr="00135389">
              <w:t xml:space="preserve">БПОУ "Череповецкий </w:t>
            </w:r>
            <w:proofErr w:type="spellStart"/>
            <w:r w:rsidRPr="00135389">
              <w:t>лесомеханический</w:t>
            </w:r>
            <w:proofErr w:type="spellEnd"/>
            <w:r w:rsidRPr="00135389">
              <w:t xml:space="preserve"> техникум им. В.П. Чкалова"</w:t>
            </w:r>
            <w:r>
              <w:t>-</w:t>
            </w:r>
            <w:r w:rsidRPr="00135389">
              <w:t>Организация инклюзивного профессионального образования в СПО</w:t>
            </w:r>
            <w:r>
              <w:t>, 2025, 72ч.</w:t>
            </w:r>
          </w:p>
          <w:p w14:paraId="33F763CD" w14:textId="77777777" w:rsidR="00A50043" w:rsidRDefault="00A50043" w:rsidP="00450D1F">
            <w:pPr>
              <w:jc w:val="center"/>
              <w:rPr>
                <w:sz w:val="18"/>
                <w:szCs w:val="18"/>
              </w:rPr>
            </w:pPr>
          </w:p>
          <w:p w14:paraId="34BC7408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воспитательного процесса в системе СПО 2024г. 72ч.</w:t>
            </w:r>
          </w:p>
          <w:p w14:paraId="3CBC3877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1BCEF3BE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</w:t>
            </w:r>
            <w:r w:rsidRPr="00A045D3">
              <w:rPr>
                <w:sz w:val="18"/>
                <w:szCs w:val="18"/>
              </w:rPr>
              <w:lastRenderedPageBreak/>
              <w:t xml:space="preserve"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 </w:t>
            </w:r>
          </w:p>
          <w:p w14:paraId="6D697093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0110AC38" w14:textId="77777777" w:rsidR="00A3244E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ОГА ПОУ "Технологический колледж" – «Подготовка региональных экспертов конкурсов по профессиональному мастерству "</w:t>
            </w:r>
            <w:proofErr w:type="spellStart"/>
            <w:r w:rsidRPr="00A045D3">
              <w:rPr>
                <w:sz w:val="18"/>
                <w:szCs w:val="18"/>
              </w:rPr>
              <w:t>Абилимпикс</w:t>
            </w:r>
            <w:proofErr w:type="spellEnd"/>
            <w:r w:rsidRPr="00A045D3">
              <w:rPr>
                <w:sz w:val="18"/>
                <w:szCs w:val="18"/>
              </w:rPr>
              <w:t xml:space="preserve">"- 2022г. – 72ч. </w:t>
            </w:r>
          </w:p>
          <w:p w14:paraId="77AB9A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D5B2511" w14:textId="77777777" w:rsidR="003D626A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РАНХиГС – «Содержание и методика преподавания курса финансовой грамотности различным категориям обучающихся» 2022г. -72ч.</w:t>
            </w:r>
          </w:p>
        </w:tc>
        <w:tc>
          <w:tcPr>
            <w:tcW w:w="1794" w:type="dxa"/>
          </w:tcPr>
          <w:p w14:paraId="7CA9C03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740AD71" w14:textId="77777777" w:rsidR="00A3244E" w:rsidRPr="00A045D3" w:rsidRDefault="003D626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51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274A9468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32C10C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7C8C8891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366020A2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20D0A75E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FB183AE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5815B5CD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3EC6299" w14:textId="77777777" w:rsidR="00FA7789" w:rsidRPr="00C67A46" w:rsidRDefault="00FA7789" w:rsidP="00FA7789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2E8F5B5A" w14:textId="77777777" w:rsidR="00FA7789" w:rsidRPr="00C67A46" w:rsidRDefault="00FA7789" w:rsidP="00FA778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4CB06862" w14:textId="77777777" w:rsidR="005164D9" w:rsidRPr="00C67A46" w:rsidRDefault="005164D9" w:rsidP="005164D9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26A1458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6F1CC7" w:rsidRPr="00A045D3" w14:paraId="01C6D957" w14:textId="77777777" w:rsidTr="00E76995">
        <w:trPr>
          <w:jc w:val="center"/>
        </w:trPr>
        <w:tc>
          <w:tcPr>
            <w:tcW w:w="568" w:type="dxa"/>
          </w:tcPr>
          <w:p w14:paraId="503F03EB" w14:textId="77777777" w:rsidR="006F1CC7" w:rsidRPr="00A045D3" w:rsidRDefault="006F1CC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C861E52" w14:textId="183C7A8D" w:rsidR="006F1CC7" w:rsidRPr="00FE4961" w:rsidRDefault="006F1CC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FE4961">
              <w:rPr>
                <w:b w:val="0"/>
                <w:sz w:val="18"/>
                <w:szCs w:val="18"/>
              </w:rPr>
              <w:t>Важенина Виктория Александровна</w:t>
            </w:r>
          </w:p>
        </w:tc>
        <w:tc>
          <w:tcPr>
            <w:tcW w:w="1398" w:type="dxa"/>
          </w:tcPr>
          <w:p w14:paraId="6046025C" w14:textId="530D3296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8D563B4" w14:textId="564AC4CE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2D5ED9E4" w14:textId="006C23FD" w:rsidR="006F1CC7" w:rsidRPr="00FE4961" w:rsidRDefault="006F1CC7" w:rsidP="00260F86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 xml:space="preserve">высшее, ФГБОУ ВО "Новгородский государственный университет имени Ярослава Мудрого", - «Психолого-педагогическое образование» - </w:t>
            </w:r>
            <w:proofErr w:type="gramStart"/>
            <w:r w:rsidRPr="00FE4961">
              <w:rPr>
                <w:sz w:val="18"/>
                <w:szCs w:val="18"/>
              </w:rPr>
              <w:t>квалификация  бакалавр</w:t>
            </w:r>
            <w:proofErr w:type="gramEnd"/>
          </w:p>
        </w:tc>
        <w:tc>
          <w:tcPr>
            <w:tcW w:w="1127" w:type="dxa"/>
          </w:tcPr>
          <w:p w14:paraId="2AD9D014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110575A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AF3C121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444F9FD" w14:textId="7FF761FF" w:rsidR="006F1CC7" w:rsidRPr="00A045D3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АНО ДПО "Национальный исследовательский институт ДО и ПО"- Теория и методика учебно-тренировочного процесса по избранному виду спорта (футбол) – 2026г. 340ч.</w:t>
            </w:r>
          </w:p>
        </w:tc>
        <w:tc>
          <w:tcPr>
            <w:tcW w:w="1132" w:type="dxa"/>
          </w:tcPr>
          <w:p w14:paraId="05372C9D" w14:textId="77777777" w:rsidR="006F1CC7" w:rsidRPr="00A045D3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30B74460" w14:textId="77777777" w:rsidR="006F1CC7" w:rsidRPr="00C67A46" w:rsidRDefault="006F1CC7" w:rsidP="005164D9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3B38BC9C" w14:textId="77777777" w:rsidTr="00E76995">
        <w:trPr>
          <w:jc w:val="center"/>
        </w:trPr>
        <w:tc>
          <w:tcPr>
            <w:tcW w:w="568" w:type="dxa"/>
          </w:tcPr>
          <w:p w14:paraId="493276F5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00A7C55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Васильева Елена Васильевна</w:t>
            </w:r>
          </w:p>
        </w:tc>
        <w:tc>
          <w:tcPr>
            <w:tcW w:w="1398" w:type="dxa"/>
          </w:tcPr>
          <w:p w14:paraId="1D508ED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368580C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73053081" w14:textId="77777777" w:rsidR="00A3244E" w:rsidRDefault="00D942BB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</w:t>
            </w:r>
          </w:p>
          <w:p w14:paraId="3AAA8A51" w14:textId="4D7515B7" w:rsidR="00D942BB" w:rsidRPr="00A045D3" w:rsidRDefault="00D942BB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3B8923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17223E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НовГУ, «Педагогика и психология»</w:t>
            </w:r>
          </w:p>
          <w:p w14:paraId="17B6772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E05834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48A4DE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педагог-психолог, учитель </w:t>
            </w:r>
            <w:proofErr w:type="spellStart"/>
            <w:r w:rsidRPr="00A045D3">
              <w:rPr>
                <w:sz w:val="18"/>
                <w:szCs w:val="18"/>
              </w:rPr>
              <w:t>ин.языка</w:t>
            </w:r>
            <w:proofErr w:type="spellEnd"/>
          </w:p>
        </w:tc>
        <w:tc>
          <w:tcPr>
            <w:tcW w:w="1127" w:type="dxa"/>
          </w:tcPr>
          <w:p w14:paraId="08DA79B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07C5E8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171CE14" w14:textId="77777777" w:rsidR="00E8331B" w:rsidRDefault="00E8331B" w:rsidP="00E8331B">
            <w:pPr>
              <w:jc w:val="center"/>
              <w:rPr>
                <w:sz w:val="18"/>
                <w:szCs w:val="18"/>
              </w:rPr>
            </w:pPr>
            <w:r>
              <w:t>ОГБПОУ «Новгородский строительный колледж» - Технологии проектирования рабочих программ учебной дисциплины и профессионального модуля с учетом получения производственных навыков», 2025, 36ч.</w:t>
            </w:r>
          </w:p>
          <w:p w14:paraId="3062F40C" w14:textId="77777777" w:rsidR="00E8331B" w:rsidRDefault="00E8331B" w:rsidP="00450D1F">
            <w:pPr>
              <w:jc w:val="center"/>
              <w:rPr>
                <w:sz w:val="18"/>
                <w:szCs w:val="18"/>
              </w:rPr>
            </w:pPr>
          </w:p>
          <w:p w14:paraId="7E438DAD" w14:textId="55FB9A80" w:rsidR="00450D1F" w:rsidRPr="00A045D3" w:rsidRDefault="00450D1F" w:rsidP="00450D1F">
            <w:pPr>
              <w:jc w:val="center"/>
            </w:pPr>
            <w:r w:rsidRPr="00A045D3">
              <w:rPr>
                <w:sz w:val="18"/>
                <w:szCs w:val="18"/>
              </w:rPr>
              <w:t xml:space="preserve">БУ ВО «Сургутский государственный университет» -Проектирование профессионально-ориентированного содержания общеобразовательных дисциплин, </w:t>
            </w:r>
            <w:r w:rsidRPr="00A045D3">
              <w:t>18.12.2023-03.01.2024, 16ч.</w:t>
            </w:r>
          </w:p>
          <w:p w14:paraId="009F12DF" w14:textId="77777777" w:rsidR="00450D1F" w:rsidRPr="00A045D3" w:rsidRDefault="00450D1F" w:rsidP="00450D1F">
            <w:pPr>
              <w:jc w:val="center"/>
            </w:pPr>
          </w:p>
          <w:p w14:paraId="71A3B393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ГПОУ "Сыктывкарский политехнический техникум"-</w:t>
            </w:r>
            <w:r w:rsidRPr="00A045D3">
              <w:t xml:space="preserve"> П</w:t>
            </w:r>
            <w:r w:rsidRPr="00A045D3">
              <w:rPr>
                <w:sz w:val="18"/>
                <w:szCs w:val="18"/>
              </w:rPr>
              <w:t xml:space="preserve">овышение квалификации педагогических работников по освоению компетенций, необходимых для работы с обучающимися с инвалидностью и </w:t>
            </w:r>
            <w:r w:rsidRPr="00A045D3">
              <w:rPr>
                <w:sz w:val="18"/>
                <w:szCs w:val="18"/>
              </w:rPr>
              <w:lastRenderedPageBreak/>
              <w:t>ОВЗ, 2023г., 72 час.</w:t>
            </w:r>
          </w:p>
          <w:p w14:paraId="302D01F2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49B06360" w14:textId="77777777" w:rsidR="00A3244E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ВО "Сургутский государственный университет"-Инструменты интенсификации и профессионализации учебного процесса в ОД в СПО, 05.12.2022-25.12.2022-16ч.</w:t>
            </w:r>
          </w:p>
        </w:tc>
        <w:tc>
          <w:tcPr>
            <w:tcW w:w="1794" w:type="dxa"/>
          </w:tcPr>
          <w:p w14:paraId="0EE138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71335D85" w14:textId="77777777" w:rsidR="00A3244E" w:rsidRPr="00A045D3" w:rsidRDefault="00A3244E" w:rsidP="00AB5F9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AB5F97" w:rsidRPr="00A045D3">
              <w:rPr>
                <w:sz w:val="18"/>
                <w:szCs w:val="18"/>
              </w:rPr>
              <w:t>5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A97AA1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765B22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36FCADE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2C6A4E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29B10E3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087BBEE2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0E56A89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D8E5D15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4995B942" w14:textId="77777777" w:rsidR="005164D9" w:rsidRPr="00C67A46" w:rsidRDefault="005164D9" w:rsidP="005164D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FF0EF86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2921934A" w14:textId="77777777" w:rsidR="005164D9" w:rsidRPr="00C67A46" w:rsidRDefault="005164D9" w:rsidP="005164D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81C4CC9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40BA78C3" w14:textId="77777777" w:rsidR="005164D9" w:rsidRPr="005164D9" w:rsidRDefault="005164D9" w:rsidP="005164D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164D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4CB79E17" w14:textId="77777777" w:rsidR="00A3244E" w:rsidRPr="00A045D3" w:rsidRDefault="00A3244E" w:rsidP="005164D9">
            <w:pPr>
              <w:rPr>
                <w:sz w:val="18"/>
                <w:szCs w:val="18"/>
              </w:rPr>
            </w:pPr>
          </w:p>
        </w:tc>
      </w:tr>
      <w:tr w:rsidR="00A3244E" w:rsidRPr="00A045D3" w14:paraId="19B918FB" w14:textId="77777777" w:rsidTr="00E76995">
        <w:trPr>
          <w:jc w:val="center"/>
        </w:trPr>
        <w:tc>
          <w:tcPr>
            <w:tcW w:w="568" w:type="dxa"/>
          </w:tcPr>
          <w:p w14:paraId="0AA887DD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E70DEE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Васюнова</w:t>
            </w:r>
            <w:proofErr w:type="spellEnd"/>
            <w:r w:rsidRPr="00A045D3">
              <w:rPr>
                <w:sz w:val="18"/>
                <w:szCs w:val="18"/>
              </w:rPr>
              <w:t xml:space="preserve"> Надежда Анатольевна</w:t>
            </w:r>
          </w:p>
        </w:tc>
        <w:tc>
          <w:tcPr>
            <w:tcW w:w="1398" w:type="dxa"/>
          </w:tcPr>
          <w:p w14:paraId="4B2552C3" w14:textId="77777777" w:rsidR="00A3244E" w:rsidRPr="00A045D3" w:rsidRDefault="008D3EE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  <w:r w:rsidR="00CF776E" w:rsidRPr="00A045D3">
              <w:rPr>
                <w:sz w:val="18"/>
                <w:szCs w:val="18"/>
              </w:rPr>
              <w:t xml:space="preserve"> (высшая квалификационная категория)</w:t>
            </w:r>
          </w:p>
        </w:tc>
        <w:tc>
          <w:tcPr>
            <w:tcW w:w="1681" w:type="dxa"/>
          </w:tcPr>
          <w:p w14:paraId="71E4D7E1" w14:textId="77777777" w:rsidR="00A3244E" w:rsidRPr="00A045D3" w:rsidRDefault="008D3EE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Физика</w:t>
            </w:r>
          </w:p>
        </w:tc>
        <w:tc>
          <w:tcPr>
            <w:tcW w:w="1941" w:type="dxa"/>
          </w:tcPr>
          <w:p w14:paraId="733AD928" w14:textId="77777777" w:rsidR="00A3244E" w:rsidRPr="00A045D3" w:rsidRDefault="008D3EE8" w:rsidP="008D3EE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</w:t>
            </w:r>
          </w:p>
          <w:p w14:paraId="33A9CEA4" w14:textId="77777777" w:rsidR="008D3EE8" w:rsidRPr="00A045D3" w:rsidRDefault="008D3EE8" w:rsidP="008D3EE8">
            <w:pPr>
              <w:jc w:val="center"/>
              <w:rPr>
                <w:sz w:val="18"/>
                <w:szCs w:val="18"/>
              </w:rPr>
            </w:pPr>
          </w:p>
          <w:p w14:paraId="14692DD7" w14:textId="77777777" w:rsidR="008D3EE8" w:rsidRPr="00A045D3" w:rsidRDefault="008D3EE8" w:rsidP="008D3EE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учитель биологии и географии</w:t>
            </w:r>
          </w:p>
        </w:tc>
        <w:tc>
          <w:tcPr>
            <w:tcW w:w="1127" w:type="dxa"/>
          </w:tcPr>
          <w:p w14:paraId="221056C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7DE5A5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83DEA4B" w14:textId="77777777" w:rsidR="00CF776E" w:rsidRPr="00A045D3" w:rsidRDefault="00CF776E" w:rsidP="00A3244E">
            <w:pPr>
              <w:ind w:right="-84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 - Обеспечение доступной образовательной среды для лиц с инвалидностью и ОВЗ в условиях СПО, 2024г., 88 час.</w:t>
            </w:r>
          </w:p>
          <w:p w14:paraId="5A521BC8" w14:textId="77777777" w:rsidR="00CF776E" w:rsidRPr="00A045D3" w:rsidRDefault="00CF776E" w:rsidP="00A3244E">
            <w:pPr>
              <w:ind w:right="-84"/>
              <w:jc w:val="center"/>
              <w:rPr>
                <w:sz w:val="18"/>
                <w:szCs w:val="18"/>
              </w:rPr>
            </w:pPr>
          </w:p>
          <w:p w14:paraId="1B00AE03" w14:textId="77777777" w:rsidR="00A3244E" w:rsidRPr="00A045D3" w:rsidRDefault="008D3EE8" w:rsidP="00A3244E">
            <w:pPr>
              <w:ind w:right="-84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"Региональный институт профессионального развития"</w:t>
            </w:r>
            <w:r w:rsidR="00E51D14" w:rsidRPr="00A045D3">
              <w:rPr>
                <w:sz w:val="18"/>
                <w:szCs w:val="18"/>
              </w:rPr>
              <w:t>- Организация образовательного процесса обучающихся с ОВЗ при реализации ФГОС НОО обучающихся с ОВЗ, ФГОС обучающихся с умственной отсталостью (интеллектуальными нарушениями) и ФАОП, 2024г.</w:t>
            </w:r>
          </w:p>
          <w:p w14:paraId="04206137" w14:textId="77777777" w:rsidR="00450D1F" w:rsidRPr="00A045D3" w:rsidRDefault="00450D1F" w:rsidP="00A3244E">
            <w:pPr>
              <w:ind w:right="-84"/>
              <w:jc w:val="center"/>
              <w:rPr>
                <w:sz w:val="18"/>
                <w:szCs w:val="18"/>
              </w:rPr>
            </w:pPr>
          </w:p>
          <w:p w14:paraId="693E3054" w14:textId="77777777" w:rsidR="00450D1F" w:rsidRPr="00A045D3" w:rsidRDefault="00450D1F" w:rsidP="00450D1F">
            <w:pPr>
              <w:ind w:right="-84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Российская академия народного хозяйства и государственной службы при Президенте РФ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Содержание и методика преподавания курса финансовой грамотности различным категориям обучающихся, 2023, 72 ч.</w:t>
            </w:r>
          </w:p>
        </w:tc>
        <w:tc>
          <w:tcPr>
            <w:tcW w:w="1794" w:type="dxa"/>
          </w:tcPr>
          <w:p w14:paraId="11D0ECF2" w14:textId="77777777" w:rsidR="00A3244E" w:rsidRPr="00A045D3" w:rsidRDefault="008D3EE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ФГБОУ ДПО Новгородский институт переподготовки и повышения квалификации руководящих кадров и специалистов агропромышленного комплекса- Педагог профессионального обучения, профессионального образования и дополнительного профессионального образования, 2023, 254 ч.</w:t>
            </w:r>
          </w:p>
        </w:tc>
        <w:tc>
          <w:tcPr>
            <w:tcW w:w="1132" w:type="dxa"/>
          </w:tcPr>
          <w:p w14:paraId="171EBF02" w14:textId="77777777" w:rsidR="00A3244E" w:rsidRPr="00A045D3" w:rsidRDefault="00E51D1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 лет</w:t>
            </w:r>
          </w:p>
        </w:tc>
        <w:tc>
          <w:tcPr>
            <w:tcW w:w="2021" w:type="dxa"/>
          </w:tcPr>
          <w:p w14:paraId="119260F5" w14:textId="77777777" w:rsidR="005164D9" w:rsidRPr="00C67A46" w:rsidRDefault="005164D9" w:rsidP="005164D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379E5771" w14:textId="77777777" w:rsidR="005164D9" w:rsidRPr="00C67A46" w:rsidRDefault="005164D9" w:rsidP="005164D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08D6BFB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C746588" w14:textId="77777777" w:rsidR="005164D9" w:rsidRPr="005164D9" w:rsidRDefault="005164D9" w:rsidP="005164D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164D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867FB14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81824F4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14E73B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3160E7" w:rsidRPr="00A045D3" w14:paraId="1B48346D" w14:textId="77777777" w:rsidTr="00E76995">
        <w:trPr>
          <w:jc w:val="center"/>
        </w:trPr>
        <w:tc>
          <w:tcPr>
            <w:tcW w:w="568" w:type="dxa"/>
          </w:tcPr>
          <w:p w14:paraId="469ED150" w14:textId="77777777" w:rsidR="003160E7" w:rsidRPr="00A045D3" w:rsidRDefault="003160E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5D0B66A" w14:textId="1E649B36" w:rsidR="003160E7" w:rsidRPr="00FE4961" w:rsidRDefault="003160E7" w:rsidP="00A3244E">
            <w:pPr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Воропаева Татьяна Александровна</w:t>
            </w:r>
          </w:p>
        </w:tc>
        <w:tc>
          <w:tcPr>
            <w:tcW w:w="1398" w:type="dxa"/>
          </w:tcPr>
          <w:p w14:paraId="42F2DDDE" w14:textId="22EBC589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Старший методист, преподаватель</w:t>
            </w:r>
          </w:p>
        </w:tc>
        <w:tc>
          <w:tcPr>
            <w:tcW w:w="1681" w:type="dxa"/>
          </w:tcPr>
          <w:p w14:paraId="7A3673EC" w14:textId="39483717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Химия</w:t>
            </w:r>
          </w:p>
        </w:tc>
        <w:tc>
          <w:tcPr>
            <w:tcW w:w="1941" w:type="dxa"/>
          </w:tcPr>
          <w:p w14:paraId="6C5151F0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высшее, ГОУ ВПО "Новгородский государственный университет имени Ярослава Мудрого"- «Изобразительное искусство»</w:t>
            </w:r>
          </w:p>
          <w:p w14:paraId="68E61562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квалификация учитель изобразительного искусства</w:t>
            </w:r>
          </w:p>
          <w:p w14:paraId="73229A1D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</w:p>
          <w:p w14:paraId="6A657409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ФГБОУ ВО "Российская академия народного хозяйства и государственной службы при Президенте Российской Федерации" – «</w:t>
            </w:r>
            <w:proofErr w:type="gramStart"/>
            <w:r w:rsidRPr="00FE4961">
              <w:rPr>
                <w:sz w:val="18"/>
                <w:szCs w:val="18"/>
              </w:rPr>
              <w:t>Экономика»  квалификация</w:t>
            </w:r>
            <w:proofErr w:type="gramEnd"/>
            <w:r w:rsidRPr="00FE4961">
              <w:rPr>
                <w:sz w:val="18"/>
                <w:szCs w:val="18"/>
              </w:rPr>
              <w:t xml:space="preserve"> бакалавр</w:t>
            </w:r>
          </w:p>
          <w:p w14:paraId="0BD78824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</w:p>
          <w:p w14:paraId="7893B2BD" w14:textId="77777777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ФГБОУ ВО "Российский государственный педагогический университет им. А.И. Герцена"- Искусствоведение</w:t>
            </w:r>
          </w:p>
          <w:p w14:paraId="160A229E" w14:textId="3724B0DF" w:rsidR="003160E7" w:rsidRPr="00FE4961" w:rsidRDefault="003160E7" w:rsidP="008D3EE8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lastRenderedPageBreak/>
              <w:t>квалификация Преподаватель. Преподаватель-исследователь</w:t>
            </w:r>
          </w:p>
        </w:tc>
        <w:tc>
          <w:tcPr>
            <w:tcW w:w="1127" w:type="dxa"/>
          </w:tcPr>
          <w:p w14:paraId="1DDEC0DF" w14:textId="2EDF10C1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lastRenderedPageBreak/>
              <w:t>кандидат искусствоведения 2024г.</w:t>
            </w:r>
          </w:p>
        </w:tc>
        <w:tc>
          <w:tcPr>
            <w:tcW w:w="740" w:type="dxa"/>
          </w:tcPr>
          <w:p w14:paraId="0599EAB4" w14:textId="77777777" w:rsidR="003160E7" w:rsidRPr="00FE4961" w:rsidRDefault="003160E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CCDBE00" w14:textId="77777777" w:rsidR="003160E7" w:rsidRPr="00FE4961" w:rsidRDefault="003160E7" w:rsidP="00A3244E">
            <w:pPr>
              <w:ind w:right="-84"/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BFEF231" w14:textId="35C9A000" w:rsidR="003160E7" w:rsidRPr="00FE4961" w:rsidRDefault="00784E7C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ООО «Центр инновационного образования и воспитания» - «Преподавание химии в образовательных организациях» 2026г., 898 ч.</w:t>
            </w:r>
          </w:p>
        </w:tc>
        <w:tc>
          <w:tcPr>
            <w:tcW w:w="1132" w:type="dxa"/>
          </w:tcPr>
          <w:p w14:paraId="7E9E4D17" w14:textId="7608A9BD" w:rsidR="003160E7" w:rsidRPr="00A045D3" w:rsidRDefault="00C722AF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1A005EF9" w14:textId="77777777" w:rsidR="003160E7" w:rsidRPr="00C67A46" w:rsidRDefault="003160E7" w:rsidP="005164D9">
            <w:pPr>
              <w:rPr>
                <w:sz w:val="18"/>
                <w:szCs w:val="18"/>
              </w:rPr>
            </w:pPr>
          </w:p>
        </w:tc>
      </w:tr>
      <w:tr w:rsidR="00A3244E" w:rsidRPr="00A045D3" w14:paraId="1312F769" w14:textId="77777777" w:rsidTr="00E76995">
        <w:trPr>
          <w:trHeight w:val="5523"/>
          <w:jc w:val="center"/>
        </w:trPr>
        <w:tc>
          <w:tcPr>
            <w:tcW w:w="568" w:type="dxa"/>
          </w:tcPr>
          <w:p w14:paraId="11CD49B6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B918ABC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Григорьева Анна Анатольевна</w:t>
            </w:r>
          </w:p>
        </w:tc>
        <w:tc>
          <w:tcPr>
            <w:tcW w:w="1398" w:type="dxa"/>
          </w:tcPr>
          <w:p w14:paraId="698409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4C398EAD" w14:textId="4BCDA19B" w:rsidR="00A3244E" w:rsidRDefault="00D942BB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</w:t>
            </w:r>
          </w:p>
          <w:p w14:paraId="097E2C82" w14:textId="6C13B9D9" w:rsidR="00D942BB" w:rsidRPr="00A045D3" w:rsidRDefault="00D942BB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487E356B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</w:t>
            </w:r>
            <w:r w:rsidR="00A3244E" w:rsidRPr="00A045D3">
              <w:rPr>
                <w:sz w:val="18"/>
                <w:szCs w:val="18"/>
              </w:rPr>
              <w:t>ысшее</w:t>
            </w:r>
            <w:r w:rsidRPr="00A045D3">
              <w:rPr>
                <w:sz w:val="18"/>
                <w:szCs w:val="18"/>
              </w:rPr>
              <w:t>, Педагогический колледж, «Иностранный язык» квалификация учитель иностранного языка основной общей школы;</w:t>
            </w:r>
          </w:p>
          <w:p w14:paraId="2CD41A92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</w:p>
          <w:p w14:paraId="600C1E91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НовГУ «Педагогика»</w:t>
            </w:r>
          </w:p>
          <w:p w14:paraId="4BFD7E1C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6DBE56B" w14:textId="77777777" w:rsidR="00203E15" w:rsidRPr="00A045D3" w:rsidRDefault="00203E1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</w:t>
            </w:r>
            <w:r w:rsidR="004D4DE1" w:rsidRPr="00A045D3">
              <w:rPr>
                <w:sz w:val="18"/>
                <w:szCs w:val="18"/>
              </w:rPr>
              <w:t>М</w:t>
            </w:r>
            <w:r w:rsidRPr="00A045D3">
              <w:rPr>
                <w:sz w:val="18"/>
                <w:szCs w:val="18"/>
              </w:rPr>
              <w:t>агистр</w:t>
            </w:r>
            <w:r w:rsidR="004D4DE1" w:rsidRPr="00A045D3">
              <w:rPr>
                <w:sz w:val="18"/>
                <w:szCs w:val="18"/>
              </w:rPr>
              <w:t xml:space="preserve"> педагогики</w:t>
            </w:r>
          </w:p>
          <w:p w14:paraId="4CFD0D4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2F2C9E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738D22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9E3DCB8" w14:textId="77777777" w:rsidR="00A3244E" w:rsidRPr="00A045D3" w:rsidRDefault="00D31525" w:rsidP="00203E1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ДПО "Академия реализации государственной политики и профессионального развития работников образования министерства просвещения РФ -Методика преподавания общеобразовательной дисциплины "Иностранный язык" с учетом профессиональной направленности основных образовательных программ СПО", 2021г., 40 час.</w:t>
            </w:r>
          </w:p>
        </w:tc>
        <w:tc>
          <w:tcPr>
            <w:tcW w:w="1794" w:type="dxa"/>
          </w:tcPr>
          <w:p w14:paraId="7597468C" w14:textId="77777777" w:rsidR="00A3244E" w:rsidRPr="00A045D3" w:rsidRDefault="00A3244E" w:rsidP="00B618C7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77A628B" w14:textId="77777777" w:rsidR="00A3244E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3D2347BC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0D83DDF4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6E68746" w14:textId="77777777" w:rsidR="00B618C7" w:rsidRPr="00B618C7" w:rsidRDefault="00B618C7" w:rsidP="00B618C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618C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4E053A9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CF63BF5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1D66FD5F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5581B8EA" w14:textId="77777777" w:rsidTr="00E76995">
        <w:trPr>
          <w:jc w:val="center"/>
        </w:trPr>
        <w:tc>
          <w:tcPr>
            <w:tcW w:w="568" w:type="dxa"/>
          </w:tcPr>
          <w:p w14:paraId="68B05544" w14:textId="77777777" w:rsidR="00A75107" w:rsidRPr="00A045D3" w:rsidRDefault="00A75107" w:rsidP="00A75107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FC40BC3" w14:textId="77777777" w:rsidR="00A75107" w:rsidRPr="00A045D3" w:rsidRDefault="00A75107" w:rsidP="00A75107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Ермолаев Сергей Николаевич</w:t>
            </w:r>
          </w:p>
        </w:tc>
        <w:tc>
          <w:tcPr>
            <w:tcW w:w="1398" w:type="dxa"/>
          </w:tcPr>
          <w:p w14:paraId="2F040D8F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4988F8FF" w14:textId="77777777" w:rsidR="00A75107" w:rsidRPr="00A045D3" w:rsidRDefault="002B0554" w:rsidP="00A75107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941" w:type="dxa"/>
          </w:tcPr>
          <w:p w14:paraId="26C52482" w14:textId="77777777" w:rsidR="00A75107" w:rsidRPr="00A045D3" w:rsidRDefault="00977147" w:rsidP="0097714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 финансово-экономический институт им. Н.А. Вознесенского </w:t>
            </w:r>
            <w:r w:rsidR="0020331A" w:rsidRPr="00A045D3">
              <w:rPr>
                <w:sz w:val="18"/>
                <w:szCs w:val="18"/>
              </w:rPr>
              <w:t>«Планирование народного хозяйства» квалификация экономист</w:t>
            </w:r>
          </w:p>
        </w:tc>
        <w:tc>
          <w:tcPr>
            <w:tcW w:w="1127" w:type="dxa"/>
          </w:tcPr>
          <w:p w14:paraId="741648D8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5F57A76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567BB3D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786D9BD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0B5C2BEA" w14:textId="77777777" w:rsidR="00A75107" w:rsidRPr="00A045D3" w:rsidRDefault="0020331A" w:rsidP="00A7510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6A0D540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C5E385D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5A4FFC1" w14:textId="77777777" w:rsidR="008C1814" w:rsidRPr="00C67A46" w:rsidRDefault="008C1814" w:rsidP="008C181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5F48342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05C1CE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8CE4813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5CAFDF89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09.02.07 Информационные системы и программирование</w:t>
            </w:r>
          </w:p>
          <w:p w14:paraId="621F746B" w14:textId="77777777" w:rsidR="008C1814" w:rsidRPr="008C1814" w:rsidRDefault="008C1814" w:rsidP="008C181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C181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BC20B0E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0E2EFE4B" w14:textId="77777777" w:rsidR="008C1814" w:rsidRPr="00C67A46" w:rsidRDefault="008C1814" w:rsidP="008C181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BDE2D6E" w14:textId="77777777" w:rsidR="00A75107" w:rsidRPr="00A045D3" w:rsidRDefault="00A75107" w:rsidP="00A75107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EF72439" w14:textId="77777777" w:rsidTr="00E76995">
        <w:trPr>
          <w:jc w:val="center"/>
        </w:trPr>
        <w:tc>
          <w:tcPr>
            <w:tcW w:w="568" w:type="dxa"/>
          </w:tcPr>
          <w:p w14:paraId="6C9FCEAF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9C8FC12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Иванова Марина Сергеевна</w:t>
            </w:r>
          </w:p>
        </w:tc>
        <w:tc>
          <w:tcPr>
            <w:tcW w:w="1398" w:type="dxa"/>
          </w:tcPr>
          <w:p w14:paraId="3E7B18F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137A11E1" w14:textId="2E51F668" w:rsidR="00A3244E" w:rsidRPr="00A045D3" w:rsidRDefault="00D942BB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1941" w:type="dxa"/>
          </w:tcPr>
          <w:p w14:paraId="4D0C9D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77F5FF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НовГУ, «Филология»</w:t>
            </w:r>
          </w:p>
          <w:p w14:paraId="3348F7D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158DA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8B51A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 иностранных языков</w:t>
            </w:r>
          </w:p>
        </w:tc>
        <w:tc>
          <w:tcPr>
            <w:tcW w:w="1127" w:type="dxa"/>
          </w:tcPr>
          <w:p w14:paraId="76D2EDA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4F3700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A1D0F3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ГПОУ "Сыктывкарский политехнический техникум"-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  <w:p w14:paraId="27DD68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401C70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Деятельность учителя иностранного языка в процессе формирования иноязычных коммуникативных умений обучающихся, 2022г., 32ч.</w:t>
            </w:r>
          </w:p>
          <w:p w14:paraId="033E8DB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1CFD5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D2CAA83" w14:textId="77777777" w:rsidR="00A3244E" w:rsidRPr="00A045D3" w:rsidRDefault="00A3244E" w:rsidP="001769B0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  <w:r w:rsidR="001769B0" w:rsidRPr="00A045D3">
              <w:rPr>
                <w:sz w:val="18"/>
                <w:szCs w:val="18"/>
              </w:rPr>
              <w:t>2</w:t>
            </w:r>
            <w:r w:rsidRPr="00A045D3">
              <w:rPr>
                <w:sz w:val="18"/>
                <w:szCs w:val="18"/>
              </w:rPr>
              <w:t xml:space="preserve"> год</w:t>
            </w:r>
            <w:r w:rsidR="001769B0" w:rsidRPr="00A045D3">
              <w:rPr>
                <w:sz w:val="18"/>
                <w:szCs w:val="18"/>
              </w:rPr>
              <w:t>а</w:t>
            </w:r>
          </w:p>
        </w:tc>
        <w:tc>
          <w:tcPr>
            <w:tcW w:w="2021" w:type="dxa"/>
          </w:tcPr>
          <w:p w14:paraId="6596582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3C1A87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4768A93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1530372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5C00E3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3EEE970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5F7E5F3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E172ED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2A6D1652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 xml:space="preserve">15.02.10 Мехатроника и мобильная </w:t>
            </w: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lastRenderedPageBreak/>
              <w:t>робототехника (по отраслям)</w:t>
            </w:r>
          </w:p>
          <w:p w14:paraId="35FE195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01DDD8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44C7E76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405E563" w14:textId="77777777" w:rsidR="008C1814" w:rsidRPr="008C1814" w:rsidRDefault="008C1814" w:rsidP="008C181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C181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13DE7E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52EE52B9" w14:textId="77777777" w:rsidTr="00E76995">
        <w:trPr>
          <w:jc w:val="center"/>
        </w:trPr>
        <w:tc>
          <w:tcPr>
            <w:tcW w:w="568" w:type="dxa"/>
          </w:tcPr>
          <w:p w14:paraId="5C34420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BD623F7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Кашицин</w:t>
            </w:r>
            <w:proofErr w:type="spellEnd"/>
            <w:r w:rsidRPr="00A045D3">
              <w:rPr>
                <w:sz w:val="18"/>
                <w:szCs w:val="18"/>
              </w:rPr>
              <w:t xml:space="preserve"> Владимир Николаевич</w:t>
            </w:r>
          </w:p>
        </w:tc>
        <w:tc>
          <w:tcPr>
            <w:tcW w:w="1398" w:type="dxa"/>
          </w:tcPr>
          <w:p w14:paraId="412EAC9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6A12D3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История, </w:t>
            </w:r>
            <w:r w:rsidR="0077526D">
              <w:rPr>
                <w:sz w:val="18"/>
                <w:szCs w:val="18"/>
              </w:rPr>
              <w:t>О</w:t>
            </w:r>
            <w:r w:rsidRPr="00A045D3">
              <w:rPr>
                <w:sz w:val="18"/>
                <w:szCs w:val="18"/>
              </w:rPr>
              <w:t xml:space="preserve">бществознание, </w:t>
            </w:r>
            <w:r w:rsidR="0077526D" w:rsidRPr="0077526D">
              <w:rPr>
                <w:sz w:val="18"/>
                <w:szCs w:val="18"/>
              </w:rPr>
              <w:t>История России</w:t>
            </w:r>
          </w:p>
        </w:tc>
        <w:tc>
          <w:tcPr>
            <w:tcW w:w="1941" w:type="dxa"/>
          </w:tcPr>
          <w:p w14:paraId="604FC4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 «История»</w:t>
            </w:r>
          </w:p>
          <w:p w14:paraId="6F2EC38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010655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00C9D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истории и социально-политических дисциплин</w:t>
            </w:r>
          </w:p>
        </w:tc>
        <w:tc>
          <w:tcPr>
            <w:tcW w:w="1127" w:type="dxa"/>
          </w:tcPr>
          <w:p w14:paraId="3EF51C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C461F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935F33E" w14:textId="77777777" w:rsidR="00F75929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75C144C5" w14:textId="77777777" w:rsidR="00F75929" w:rsidRPr="00A045D3" w:rsidRDefault="00F75929" w:rsidP="00A3244E">
            <w:pPr>
              <w:jc w:val="center"/>
              <w:rPr>
                <w:sz w:val="18"/>
                <w:szCs w:val="18"/>
              </w:rPr>
            </w:pPr>
          </w:p>
          <w:p w14:paraId="12784310" w14:textId="77777777" w:rsidR="004D02F9" w:rsidRPr="00A045D3" w:rsidRDefault="004D02F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Цифровая образовательная среда- особенности организации учебного процесса, 2024г., 24 час. </w:t>
            </w:r>
          </w:p>
          <w:p w14:paraId="2AB17C47" w14:textId="77777777" w:rsidR="004D02F9" w:rsidRPr="00A045D3" w:rsidRDefault="004D02F9" w:rsidP="00A3244E">
            <w:pPr>
              <w:jc w:val="center"/>
              <w:rPr>
                <w:sz w:val="18"/>
                <w:szCs w:val="18"/>
              </w:rPr>
            </w:pPr>
          </w:p>
          <w:p w14:paraId="75F983D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Проектирование учебных занятий в </w:t>
            </w:r>
            <w:r w:rsidRPr="00A045D3">
              <w:rPr>
                <w:sz w:val="18"/>
                <w:szCs w:val="18"/>
              </w:rPr>
              <w:lastRenderedPageBreak/>
              <w:t>образовательной организации СПО. Своевременные образовательные технологии., 2023г.32ч.</w:t>
            </w:r>
          </w:p>
          <w:p w14:paraId="0044877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00E5D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</w:p>
          <w:p w14:paraId="22283C0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Организация деятельности обучающихся с ОВЗ на учебном занятии в СПО", 2023г. 32ч.</w:t>
            </w:r>
          </w:p>
        </w:tc>
        <w:tc>
          <w:tcPr>
            <w:tcW w:w="1794" w:type="dxa"/>
          </w:tcPr>
          <w:p w14:paraId="7C938AD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3416F8F" w14:textId="77777777" w:rsidR="00A3244E" w:rsidRPr="00A045D3" w:rsidRDefault="00E10C7C" w:rsidP="00E10C7C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40618FB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79D29C31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1FBEFFA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7D62B39C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4E9150DF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37D855C0" w14:textId="77777777" w:rsidR="00A3244E" w:rsidRDefault="00A3244E" w:rsidP="00A3244E">
            <w:pPr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015E7F52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14714BA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3EF2F64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9DF6E9C" w14:textId="77777777" w:rsidR="00125C02" w:rsidRPr="00C67A46" w:rsidRDefault="00125C02" w:rsidP="00125C0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08.02.12 Строительство и эксплуатация автомобильных дорог, аэродромов и городских путей сообщения</w:t>
            </w:r>
          </w:p>
          <w:p w14:paraId="5BA2F9E3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1659618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DFFD06F" w14:textId="77777777" w:rsidR="00125C02" w:rsidRPr="00125C02" w:rsidRDefault="00125C02" w:rsidP="00125C0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25C0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9EC2257" w14:textId="77777777" w:rsidR="00125C02" w:rsidRPr="00A045D3" w:rsidRDefault="00125C02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125E80CD" w14:textId="77777777" w:rsidTr="00E76995">
        <w:trPr>
          <w:jc w:val="center"/>
        </w:trPr>
        <w:tc>
          <w:tcPr>
            <w:tcW w:w="568" w:type="dxa"/>
          </w:tcPr>
          <w:p w14:paraId="44C74021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AF3FE6B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Кийков Андрей Валерьевич</w:t>
            </w:r>
          </w:p>
        </w:tc>
        <w:tc>
          <w:tcPr>
            <w:tcW w:w="1398" w:type="dxa"/>
          </w:tcPr>
          <w:p w14:paraId="6D740CD6" w14:textId="77777777" w:rsidR="00A75107" w:rsidRDefault="00DF1270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</w:t>
            </w:r>
            <w:r w:rsidR="00A75107" w:rsidRPr="00A045D3">
              <w:rPr>
                <w:sz w:val="18"/>
                <w:szCs w:val="18"/>
              </w:rPr>
              <w:t>реподаватель</w:t>
            </w:r>
          </w:p>
          <w:p w14:paraId="181D4FE7" w14:textId="77777777" w:rsidR="00DF1270" w:rsidRPr="00A045D3" w:rsidRDefault="00DF1270" w:rsidP="00A324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37EB4B5" w14:textId="04E6A413" w:rsidR="0077526D" w:rsidRPr="00A045D3" w:rsidRDefault="0077526D" w:rsidP="00D942BB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1941" w:type="dxa"/>
          </w:tcPr>
          <w:p w14:paraId="1EE7574D" w14:textId="77777777" w:rsidR="00A75107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История</w:t>
            </w:r>
          </w:p>
          <w:p w14:paraId="2C0CECC1" w14:textId="77777777" w:rsidR="00142E66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учитель истории</w:t>
            </w:r>
          </w:p>
        </w:tc>
        <w:tc>
          <w:tcPr>
            <w:tcW w:w="1127" w:type="dxa"/>
          </w:tcPr>
          <w:p w14:paraId="06E38268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10E7E89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41934CD" w14:textId="77777777" w:rsidR="00A75107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ЧС, ДПО повышения квалификации руководителей и работников структурных подразделений организаций, специально уполномоченных на решение задач в области ЗНТЧС, 2025г. 64ч.</w:t>
            </w:r>
          </w:p>
          <w:p w14:paraId="560B4695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</w:p>
          <w:p w14:paraId="099F9F1E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</w:t>
            </w:r>
            <w:r w:rsidR="00ED5BB3" w:rsidRPr="00A045D3">
              <w:rPr>
                <w:sz w:val="18"/>
                <w:szCs w:val="18"/>
              </w:rPr>
              <w:t>РИПР-</w:t>
            </w:r>
            <w:r w:rsidR="00ED5BB3" w:rsidRPr="00A045D3">
              <w:t xml:space="preserve"> </w:t>
            </w:r>
            <w:r w:rsidR="00ED5BB3" w:rsidRPr="00A045D3">
              <w:rPr>
                <w:sz w:val="18"/>
                <w:szCs w:val="18"/>
              </w:rPr>
              <w:t>Профилактика наркомании в подростковой среде: практикоориентированный подход, 2024г., 36ч.</w:t>
            </w:r>
          </w:p>
          <w:p w14:paraId="4BA80555" w14:textId="77777777" w:rsidR="00ED5BB3" w:rsidRPr="00A045D3" w:rsidRDefault="00ED5BB3" w:rsidP="00A3244E">
            <w:pPr>
              <w:jc w:val="center"/>
              <w:rPr>
                <w:sz w:val="18"/>
                <w:szCs w:val="18"/>
              </w:rPr>
            </w:pPr>
          </w:p>
          <w:p w14:paraId="07E17A01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"Учебный предмет "Основы безопасности и </w:t>
            </w:r>
            <w:r w:rsidRPr="00A045D3">
              <w:rPr>
                <w:sz w:val="18"/>
                <w:szCs w:val="18"/>
              </w:rPr>
              <w:lastRenderedPageBreak/>
              <w:t>защиты Родины: практико-ориентированное обучения", 2024, 24ч.</w:t>
            </w:r>
          </w:p>
          <w:p w14:paraId="70122FF5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04C6C1AB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Государственный университет просвещения-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Особенности преподавания учебного предмета "Основы безопасности и защиты Родины" в условиях внесения изменений в ФОП ООО и ФОП СОО"-2024г., 24ч.</w:t>
            </w:r>
          </w:p>
          <w:p w14:paraId="580073BE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246529D3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преподавателей ОБЖ образовательных организаций, 2023г., 64ч</w:t>
            </w:r>
          </w:p>
          <w:p w14:paraId="58024969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6AC71F1A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Детско-юношеский туризм: подготовка спортивных судей по виду спорта "Спортивный туризм" в группе дисциплин "Дистанция пешеходная"-2023г., 16ч.</w:t>
            </w:r>
          </w:p>
        </w:tc>
        <w:tc>
          <w:tcPr>
            <w:tcW w:w="1794" w:type="dxa"/>
          </w:tcPr>
          <w:p w14:paraId="7401201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988CB" w14:textId="77777777" w:rsidR="00A75107" w:rsidRPr="00A045D3" w:rsidRDefault="00ED5B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 лет</w:t>
            </w:r>
          </w:p>
        </w:tc>
        <w:tc>
          <w:tcPr>
            <w:tcW w:w="2021" w:type="dxa"/>
          </w:tcPr>
          <w:p w14:paraId="3C41BD9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4114497D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42541A4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F7FDAE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6FE691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7913BED9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58D7CF4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FFF4255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08.02.09 Монтаж, наладка и эксплуатация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>электрооборудования промышленных и гражданских зданий</w:t>
            </w:r>
          </w:p>
          <w:p w14:paraId="1EA0785E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D367E8D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EA196E0" w14:textId="77777777" w:rsidR="00B76072" w:rsidRPr="00C67A46" w:rsidRDefault="00B76072" w:rsidP="00B7607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825FD4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04731212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D88FEA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B9D21E9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762A9CB1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BCA2337" w14:textId="77777777" w:rsidR="00B76072" w:rsidRPr="00B76072" w:rsidRDefault="00B76072" w:rsidP="00B7607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7607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4B5EAFD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204EF57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8A1181" w:rsidRPr="00A045D3" w14:paraId="73C1B12E" w14:textId="77777777" w:rsidTr="00E76995">
        <w:trPr>
          <w:jc w:val="center"/>
        </w:trPr>
        <w:tc>
          <w:tcPr>
            <w:tcW w:w="568" w:type="dxa"/>
          </w:tcPr>
          <w:p w14:paraId="03925F68" w14:textId="77777777" w:rsidR="008A1181" w:rsidRPr="00A045D3" w:rsidRDefault="008A1181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162B88E" w14:textId="62CEC5F4" w:rsidR="008A1181" w:rsidRPr="007F1F5B" w:rsidRDefault="008A1181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7F1F5B">
              <w:rPr>
                <w:b w:val="0"/>
                <w:sz w:val="18"/>
                <w:szCs w:val="18"/>
              </w:rPr>
              <w:t>Коновалова Юлия Николаевна</w:t>
            </w:r>
          </w:p>
        </w:tc>
        <w:tc>
          <w:tcPr>
            <w:tcW w:w="1398" w:type="dxa"/>
          </w:tcPr>
          <w:p w14:paraId="634ED3A9" w14:textId="08C6335D" w:rsidR="008A1181" w:rsidRPr="007F1F5B" w:rsidRDefault="008A1181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621ADD73" w14:textId="284E4498" w:rsidR="007F1F5B" w:rsidRPr="007F1F5B" w:rsidRDefault="007F1F5B" w:rsidP="007F1F5B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Гражданское право</w:t>
            </w:r>
          </w:p>
        </w:tc>
        <w:tc>
          <w:tcPr>
            <w:tcW w:w="1941" w:type="dxa"/>
          </w:tcPr>
          <w:p w14:paraId="0108C642" w14:textId="5DAA3DFA" w:rsidR="008A1181" w:rsidRPr="007F1F5B" w:rsidRDefault="008A1181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 xml:space="preserve">высшее, Негосударственное образовательное частное учреждение </w:t>
            </w:r>
            <w:r w:rsidRPr="007F1F5B">
              <w:rPr>
                <w:sz w:val="18"/>
                <w:szCs w:val="18"/>
              </w:rPr>
              <w:lastRenderedPageBreak/>
              <w:t>ВПО "Санкт-Петербургский институт управления и права" – Юриспруденция</w:t>
            </w:r>
          </w:p>
          <w:p w14:paraId="3BAE6390" w14:textId="104D9981" w:rsidR="008A1181" w:rsidRPr="007F1F5B" w:rsidRDefault="008A1181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квалификация юрист</w:t>
            </w:r>
          </w:p>
        </w:tc>
        <w:tc>
          <w:tcPr>
            <w:tcW w:w="1127" w:type="dxa"/>
          </w:tcPr>
          <w:p w14:paraId="2C2E5C89" w14:textId="77777777" w:rsidR="008A1181" w:rsidRPr="007F1F5B" w:rsidRDefault="008A1181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9A0C9B7" w14:textId="77777777" w:rsidR="008A1181" w:rsidRPr="007F1F5B" w:rsidRDefault="008A1181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8673211" w14:textId="77777777" w:rsidR="008A1181" w:rsidRPr="007F1F5B" w:rsidRDefault="008A1181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9F8A60C" w14:textId="77777777" w:rsidR="008A1181" w:rsidRPr="007F1F5B" w:rsidRDefault="008A1181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306D52E" w14:textId="6E49E65D" w:rsidR="008A1181" w:rsidRPr="00A045D3" w:rsidRDefault="00D50D0B" w:rsidP="00F677C7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782D0FBD" w14:textId="77777777" w:rsidR="008A1181" w:rsidRPr="00A045D3" w:rsidRDefault="008A1181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A77D37E" w14:textId="77777777" w:rsidTr="00E76995">
        <w:trPr>
          <w:jc w:val="center"/>
        </w:trPr>
        <w:tc>
          <w:tcPr>
            <w:tcW w:w="568" w:type="dxa"/>
          </w:tcPr>
          <w:p w14:paraId="35AFA8D2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EEC5ABB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Кузнецова Светлана Геннадьевна</w:t>
            </w:r>
          </w:p>
        </w:tc>
        <w:tc>
          <w:tcPr>
            <w:tcW w:w="1398" w:type="dxa"/>
          </w:tcPr>
          <w:p w14:paraId="3C6174A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01C3FCE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6CA47DE" w14:textId="77777777" w:rsidR="00A3244E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 w:rsidR="00A3244E" w:rsidRPr="00A045D3">
              <w:rPr>
                <w:sz w:val="18"/>
                <w:szCs w:val="18"/>
              </w:rPr>
              <w:t>атематика</w:t>
            </w:r>
          </w:p>
        </w:tc>
        <w:tc>
          <w:tcPr>
            <w:tcW w:w="1941" w:type="dxa"/>
          </w:tcPr>
          <w:p w14:paraId="2933E59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46FBCFC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педагогический институт, «Математика»</w:t>
            </w:r>
          </w:p>
          <w:p w14:paraId="45601F0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39224E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89FA7C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математики, информатики и </w:t>
            </w:r>
            <w:proofErr w:type="spellStart"/>
            <w:r w:rsidRPr="00A045D3">
              <w:rPr>
                <w:sz w:val="18"/>
                <w:szCs w:val="18"/>
              </w:rPr>
              <w:t>выч.техники</w:t>
            </w:r>
            <w:proofErr w:type="spellEnd"/>
            <w:r w:rsidRPr="00A045D3">
              <w:rPr>
                <w:sz w:val="18"/>
                <w:szCs w:val="18"/>
              </w:rPr>
              <w:t xml:space="preserve"> средней школы</w:t>
            </w:r>
          </w:p>
        </w:tc>
        <w:tc>
          <w:tcPr>
            <w:tcW w:w="1127" w:type="dxa"/>
          </w:tcPr>
          <w:p w14:paraId="4FF598E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BF699B3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E73371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воспитательного процесса в системе СПО 2024г. 72ч.</w:t>
            </w:r>
          </w:p>
          <w:p w14:paraId="0514C5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8FA99E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0EFD7BE" w14:textId="77777777" w:rsidR="00A3244E" w:rsidRPr="00A045D3" w:rsidRDefault="00A3244E" w:rsidP="00AE34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C3441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BCD550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28 лет</w:t>
            </w:r>
          </w:p>
        </w:tc>
        <w:tc>
          <w:tcPr>
            <w:tcW w:w="2021" w:type="dxa"/>
          </w:tcPr>
          <w:p w14:paraId="6F42C0AE" w14:textId="77777777" w:rsidR="00BF4747" w:rsidRPr="00C67A46" w:rsidRDefault="00BF4747" w:rsidP="00BF474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EE6D1B0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8073E28" w14:textId="77777777" w:rsidR="00BF4747" w:rsidRPr="00BF4747" w:rsidRDefault="00BF4747" w:rsidP="00BF474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F474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8E849B1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25FD7E1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1E99EA3" w14:textId="77777777" w:rsidR="00A3244E" w:rsidRPr="00A045D3" w:rsidRDefault="00A3244E" w:rsidP="00BF4747">
            <w:pPr>
              <w:rPr>
                <w:sz w:val="18"/>
                <w:szCs w:val="18"/>
              </w:rPr>
            </w:pPr>
          </w:p>
        </w:tc>
      </w:tr>
      <w:tr w:rsidR="00A3244E" w:rsidRPr="00A045D3" w14:paraId="0931DBDD" w14:textId="77777777" w:rsidTr="00E76995">
        <w:trPr>
          <w:jc w:val="center"/>
        </w:trPr>
        <w:tc>
          <w:tcPr>
            <w:tcW w:w="568" w:type="dxa"/>
          </w:tcPr>
          <w:p w14:paraId="34630DE3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7188924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Лисихина Ирина Николаевна</w:t>
            </w:r>
          </w:p>
        </w:tc>
        <w:tc>
          <w:tcPr>
            <w:tcW w:w="1398" w:type="dxa"/>
          </w:tcPr>
          <w:p w14:paraId="6352157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(первая квалификационная категория)</w:t>
            </w:r>
          </w:p>
        </w:tc>
        <w:tc>
          <w:tcPr>
            <w:tcW w:w="1681" w:type="dxa"/>
          </w:tcPr>
          <w:p w14:paraId="5F0DC1C7" w14:textId="613C19C7" w:rsidR="00A3244E" w:rsidRPr="00A045D3" w:rsidRDefault="00D942BB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2DCFE9C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1C4936A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Винницкий государственный педагогический институт, «Русский язык и зарубежная литература и английский язык»</w:t>
            </w:r>
          </w:p>
          <w:p w14:paraId="3FC1EAE6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  <w:p w14:paraId="0D5D51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012FE5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русского языка и зарубежной литературы и английского языка</w:t>
            </w:r>
          </w:p>
        </w:tc>
        <w:tc>
          <w:tcPr>
            <w:tcW w:w="1127" w:type="dxa"/>
          </w:tcPr>
          <w:p w14:paraId="03B414B2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E8A8FE9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4BFAD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Организация деятельности обучающихся с ОВЗ на учебном занятии в СПО", 2023г., 32ч.</w:t>
            </w:r>
          </w:p>
          <w:p w14:paraId="187652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E4DF9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 -Организация инклюзивного профессионального образования в СПО; 26.10.2022-09.11.2022, 72ч.</w:t>
            </w:r>
          </w:p>
        </w:tc>
        <w:tc>
          <w:tcPr>
            <w:tcW w:w="1794" w:type="dxa"/>
          </w:tcPr>
          <w:p w14:paraId="606BA67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CDDC999" w14:textId="77777777" w:rsidR="00A3244E" w:rsidRPr="00A045D3" w:rsidRDefault="00A3244E" w:rsidP="000D74A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0D74A4" w:rsidRPr="00A045D3">
              <w:rPr>
                <w:sz w:val="18"/>
                <w:szCs w:val="18"/>
              </w:rPr>
              <w:t>8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038BA61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F6E5F20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54.02.01 Дизайн (по отраслям)</w:t>
            </w:r>
          </w:p>
          <w:p w14:paraId="684401A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40031E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6686E9F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0C9B4E4" w14:textId="77777777" w:rsidR="00A3244E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52D6FB6" w14:textId="77777777" w:rsidR="004039E7" w:rsidRPr="00C67A46" w:rsidRDefault="004039E7" w:rsidP="004039E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B236DA3" w14:textId="77777777" w:rsidR="004039E7" w:rsidRPr="00A045D3" w:rsidRDefault="004039E7" w:rsidP="00A3244E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03A524ED" w14:textId="77777777" w:rsidTr="00E76995">
        <w:trPr>
          <w:jc w:val="center"/>
        </w:trPr>
        <w:tc>
          <w:tcPr>
            <w:tcW w:w="568" w:type="dxa"/>
          </w:tcPr>
          <w:p w14:paraId="0E8DE44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47B603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Мозжерина Галина Владимировна    </w:t>
            </w:r>
          </w:p>
        </w:tc>
        <w:tc>
          <w:tcPr>
            <w:tcW w:w="1398" w:type="dxa"/>
          </w:tcPr>
          <w:p w14:paraId="3C280C4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676CE7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8065B2C" w14:textId="77777777" w:rsidR="00A3244E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1941" w:type="dxa"/>
          </w:tcPr>
          <w:p w14:paraId="06E498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AC6C6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Ташкентский государственный университет, «Русский язык и литература»</w:t>
            </w:r>
          </w:p>
          <w:p w14:paraId="06CAD6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E95D8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</w:t>
            </w:r>
          </w:p>
          <w:p w14:paraId="45A396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FBFCE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5E3E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688031B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5AEC106D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</w:p>
          <w:p w14:paraId="2D3F1B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РИПР, Организация деятельности обучающихся с ОВЗ на учебном занятии в СПО", 2023г., 323ч. </w:t>
            </w:r>
          </w:p>
          <w:p w14:paraId="691E8C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3F5FA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Стажировка 2024г. </w:t>
            </w:r>
          </w:p>
          <w:p w14:paraId="1E8EC5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Гостиница «Садко» 72 ч.</w:t>
            </w:r>
          </w:p>
        </w:tc>
        <w:tc>
          <w:tcPr>
            <w:tcW w:w="1794" w:type="dxa"/>
          </w:tcPr>
          <w:p w14:paraId="6648995A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УЦ «</w:t>
            </w:r>
            <w:proofErr w:type="spellStart"/>
            <w:r w:rsidRPr="00A045D3">
              <w:rPr>
                <w:sz w:val="18"/>
                <w:szCs w:val="18"/>
              </w:rPr>
              <w:t>Профакадемия</w:t>
            </w:r>
            <w:proofErr w:type="spellEnd"/>
            <w:r w:rsidRPr="00A045D3">
              <w:rPr>
                <w:sz w:val="18"/>
                <w:szCs w:val="18"/>
              </w:rPr>
              <w:t>» - «Гостиничное дело», 2018г.</w:t>
            </w:r>
          </w:p>
        </w:tc>
        <w:tc>
          <w:tcPr>
            <w:tcW w:w="1132" w:type="dxa"/>
          </w:tcPr>
          <w:p w14:paraId="0A300025" w14:textId="77777777" w:rsidR="00A3244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  <w:p w14:paraId="6E8234E0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14336060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05050A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59F130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2A97E1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B57C319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50E4887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A5557F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71D554E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6B5E8DB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56F936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44769BE0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546C8D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09.02.07 Информационные системы и программирование</w:t>
            </w:r>
          </w:p>
          <w:p w14:paraId="5793286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38305BD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47FEE37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AE2838F" w14:textId="77777777" w:rsidR="004B1234" w:rsidRPr="004B1234" w:rsidRDefault="004B1234" w:rsidP="004B1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B1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EDDB4AE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6945B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1D183F" w:rsidRPr="00A045D3" w14:paraId="02F7D374" w14:textId="77777777" w:rsidTr="00E76995">
        <w:trPr>
          <w:jc w:val="center"/>
        </w:trPr>
        <w:tc>
          <w:tcPr>
            <w:tcW w:w="568" w:type="dxa"/>
          </w:tcPr>
          <w:p w14:paraId="7B8373C1" w14:textId="77777777" w:rsidR="001D183F" w:rsidRPr="00A045D3" w:rsidRDefault="001D183F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CFCAB25" w14:textId="67D72B7C" w:rsidR="001D183F" w:rsidRPr="007F1F5B" w:rsidRDefault="001D183F" w:rsidP="00A3244E">
            <w:pPr>
              <w:rPr>
                <w:sz w:val="18"/>
                <w:szCs w:val="18"/>
              </w:rPr>
            </w:pPr>
            <w:proofErr w:type="spellStart"/>
            <w:r w:rsidRPr="007F1F5B">
              <w:rPr>
                <w:sz w:val="18"/>
                <w:szCs w:val="18"/>
              </w:rPr>
              <w:t>Молякова</w:t>
            </w:r>
            <w:proofErr w:type="spellEnd"/>
            <w:r w:rsidRPr="007F1F5B">
              <w:rPr>
                <w:sz w:val="18"/>
                <w:szCs w:val="18"/>
              </w:rPr>
              <w:t xml:space="preserve"> </w:t>
            </w:r>
            <w:proofErr w:type="spellStart"/>
            <w:r w:rsidRPr="007F1F5B">
              <w:rPr>
                <w:sz w:val="18"/>
                <w:szCs w:val="18"/>
              </w:rPr>
              <w:t>Гелгенэ</w:t>
            </w:r>
            <w:proofErr w:type="spellEnd"/>
            <w:r w:rsidRPr="007F1F5B">
              <w:rPr>
                <w:sz w:val="18"/>
                <w:szCs w:val="18"/>
              </w:rPr>
              <w:t xml:space="preserve"> </w:t>
            </w:r>
            <w:proofErr w:type="spellStart"/>
            <w:r w:rsidRPr="007F1F5B">
              <w:rPr>
                <w:sz w:val="18"/>
                <w:szCs w:val="18"/>
              </w:rPr>
              <w:t>Масхутовна</w:t>
            </w:r>
            <w:proofErr w:type="spellEnd"/>
          </w:p>
        </w:tc>
        <w:tc>
          <w:tcPr>
            <w:tcW w:w="1398" w:type="dxa"/>
          </w:tcPr>
          <w:p w14:paraId="043EAA59" w14:textId="23FF483B" w:rsidR="001D183F" w:rsidRPr="007F1F5B" w:rsidRDefault="001D183F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319CE34" w14:textId="484A0252" w:rsidR="001D183F" w:rsidRPr="007F1F5B" w:rsidRDefault="007F1F5B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Информатика</w:t>
            </w:r>
          </w:p>
        </w:tc>
        <w:tc>
          <w:tcPr>
            <w:tcW w:w="1941" w:type="dxa"/>
          </w:tcPr>
          <w:p w14:paraId="400891BC" w14:textId="73467B75" w:rsidR="001D183F" w:rsidRPr="007F1F5B" w:rsidRDefault="001D183F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высшее, Негосударственное образовательное учреждение "Современная гуманитарная академия" – «Экономика» квалификация бакалавр</w:t>
            </w:r>
          </w:p>
        </w:tc>
        <w:tc>
          <w:tcPr>
            <w:tcW w:w="1127" w:type="dxa"/>
          </w:tcPr>
          <w:p w14:paraId="23CBA20E" w14:textId="77777777" w:rsidR="001D183F" w:rsidRPr="007F1F5B" w:rsidRDefault="001D183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614B4DF" w14:textId="77777777" w:rsidR="001D183F" w:rsidRPr="007F1F5B" w:rsidRDefault="001D183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36BBB48" w14:textId="77777777" w:rsidR="001D183F" w:rsidRPr="007F1F5B" w:rsidRDefault="001D183F" w:rsidP="00144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6FCA50F" w14:textId="0BF76449" w:rsidR="001D183F" w:rsidRPr="007F1F5B" w:rsidRDefault="001D183F" w:rsidP="00A3244E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ООО Учебный центр "Профессионал"-</w:t>
            </w:r>
            <w:r w:rsidRPr="007F1F5B">
              <w:t xml:space="preserve"> </w:t>
            </w:r>
            <w:r w:rsidRPr="007F1F5B">
              <w:rPr>
                <w:sz w:val="18"/>
                <w:szCs w:val="18"/>
              </w:rPr>
              <w:t>Информатика: теория и методика преподавания в образовательной организации – квалификация учитель информатики</w:t>
            </w:r>
          </w:p>
        </w:tc>
        <w:tc>
          <w:tcPr>
            <w:tcW w:w="1132" w:type="dxa"/>
          </w:tcPr>
          <w:p w14:paraId="2554D325" w14:textId="61B6BD2C" w:rsidR="001D183F" w:rsidRPr="00A045D3" w:rsidRDefault="001D183F" w:rsidP="00144576">
            <w:pPr>
              <w:jc w:val="center"/>
              <w:rPr>
                <w:sz w:val="18"/>
                <w:szCs w:val="18"/>
              </w:rPr>
            </w:pPr>
            <w:r w:rsidRPr="007F1F5B">
              <w:rPr>
                <w:sz w:val="18"/>
                <w:szCs w:val="18"/>
              </w:rPr>
              <w:t>5 лет</w:t>
            </w:r>
          </w:p>
        </w:tc>
        <w:tc>
          <w:tcPr>
            <w:tcW w:w="2021" w:type="dxa"/>
          </w:tcPr>
          <w:p w14:paraId="4234E9BD" w14:textId="77777777" w:rsidR="001D183F" w:rsidRPr="00A045D3" w:rsidRDefault="001D183F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3A1A04D9" w14:textId="77777777" w:rsidTr="00E76995">
        <w:trPr>
          <w:jc w:val="center"/>
        </w:trPr>
        <w:tc>
          <w:tcPr>
            <w:tcW w:w="568" w:type="dxa"/>
          </w:tcPr>
          <w:p w14:paraId="55D20235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4AB9A38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Никитина Надежда Александровна</w:t>
            </w:r>
          </w:p>
        </w:tc>
        <w:tc>
          <w:tcPr>
            <w:tcW w:w="1398" w:type="dxa"/>
          </w:tcPr>
          <w:p w14:paraId="764856EB" w14:textId="77777777" w:rsidR="00A75107" w:rsidRPr="00A045D3" w:rsidRDefault="00344F61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03B69E2" w14:textId="77777777" w:rsidR="00A75107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Теория государства и права</w:t>
            </w:r>
            <w:r>
              <w:rPr>
                <w:sz w:val="18"/>
                <w:szCs w:val="18"/>
              </w:rPr>
              <w:t>,</w:t>
            </w:r>
          </w:p>
          <w:p w14:paraId="1259EE54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Административный процесс</w:t>
            </w:r>
            <w:r>
              <w:rPr>
                <w:sz w:val="18"/>
                <w:szCs w:val="18"/>
              </w:rPr>
              <w:t>,</w:t>
            </w:r>
          </w:p>
          <w:p w14:paraId="1F18BD39" w14:textId="77777777" w:rsidR="0029421E" w:rsidRPr="00A045D3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Трудовое право</w:t>
            </w:r>
          </w:p>
        </w:tc>
        <w:tc>
          <w:tcPr>
            <w:tcW w:w="1941" w:type="dxa"/>
          </w:tcPr>
          <w:p w14:paraId="131FE9BC" w14:textId="77777777" w:rsidR="00A75107" w:rsidRPr="00A045D3" w:rsidRDefault="00344F61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ФГБОУ ВО "Новгородский государственный университет имени Ярослава Мудрого"-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Юриспруденция-бакалавр</w:t>
            </w:r>
          </w:p>
        </w:tc>
        <w:tc>
          <w:tcPr>
            <w:tcW w:w="1127" w:type="dxa"/>
          </w:tcPr>
          <w:p w14:paraId="4A568359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3F9D40E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2491E69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A208FC3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E382214" w14:textId="77777777" w:rsidR="00A75107" w:rsidRPr="00A045D3" w:rsidRDefault="00344F61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 года</w:t>
            </w:r>
          </w:p>
        </w:tc>
        <w:tc>
          <w:tcPr>
            <w:tcW w:w="2021" w:type="dxa"/>
          </w:tcPr>
          <w:p w14:paraId="3A8024DE" w14:textId="77777777" w:rsidR="004B1234" w:rsidRPr="004B1234" w:rsidRDefault="004B1234" w:rsidP="004B1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B1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1133D0D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4496BF2F" w14:textId="77777777" w:rsidTr="00E76995">
        <w:trPr>
          <w:jc w:val="center"/>
        </w:trPr>
        <w:tc>
          <w:tcPr>
            <w:tcW w:w="568" w:type="dxa"/>
          </w:tcPr>
          <w:p w14:paraId="05CF8F95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6C407B9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Олигеров</w:t>
            </w:r>
            <w:proofErr w:type="spellEnd"/>
            <w:r w:rsidRPr="00A045D3">
              <w:rPr>
                <w:sz w:val="18"/>
                <w:szCs w:val="18"/>
              </w:rPr>
              <w:t xml:space="preserve"> Николай Романович</w:t>
            </w:r>
          </w:p>
        </w:tc>
        <w:tc>
          <w:tcPr>
            <w:tcW w:w="1398" w:type="dxa"/>
          </w:tcPr>
          <w:p w14:paraId="2968E75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3880227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6A4ACC69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Право социального обеспечения</w:t>
            </w:r>
            <w:r>
              <w:rPr>
                <w:sz w:val="18"/>
                <w:szCs w:val="18"/>
              </w:rPr>
              <w:t>,</w:t>
            </w:r>
          </w:p>
          <w:p w14:paraId="17223E87" w14:textId="7CEE8EE5" w:rsidR="0029421E" w:rsidRPr="00A045D3" w:rsidRDefault="00D942BB" w:rsidP="00D942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Учебная практика</w:t>
            </w:r>
          </w:p>
        </w:tc>
        <w:tc>
          <w:tcPr>
            <w:tcW w:w="1941" w:type="dxa"/>
          </w:tcPr>
          <w:p w14:paraId="17C581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0F080D7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Новгородская государственная сельскохозяйственная академия, «Бухгалтерский учет и аудит»</w:t>
            </w:r>
          </w:p>
          <w:p w14:paraId="42FA33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38DED7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6DC547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экономист по бухгалтерскому учету и финансам </w:t>
            </w:r>
          </w:p>
          <w:p w14:paraId="0DA1F9D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9FB14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Карагандинская высшая школа МВД СССР, «Правоведение»</w:t>
            </w:r>
          </w:p>
          <w:p w14:paraId="503F4FE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7EA74E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Юрист</w:t>
            </w:r>
          </w:p>
        </w:tc>
        <w:tc>
          <w:tcPr>
            <w:tcW w:w="1127" w:type="dxa"/>
          </w:tcPr>
          <w:p w14:paraId="68932C5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118D37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074FEC7" w14:textId="77777777" w:rsidR="008467CD" w:rsidRPr="00A045D3" w:rsidRDefault="008467CD" w:rsidP="008467C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</w:t>
            </w:r>
            <w:r w:rsidRPr="00A045D3">
              <w:rPr>
                <w:sz w:val="18"/>
                <w:szCs w:val="18"/>
              </w:rPr>
              <w:lastRenderedPageBreak/>
              <w:t xml:space="preserve">интеграцией в образовательные программы учреждений СПО, 2024г., 216 ч. </w:t>
            </w:r>
          </w:p>
          <w:p w14:paraId="035EF908" w14:textId="77777777" w:rsidR="008467CD" w:rsidRPr="00A045D3" w:rsidRDefault="008467CD" w:rsidP="00A3244E">
            <w:pPr>
              <w:jc w:val="center"/>
              <w:rPr>
                <w:sz w:val="18"/>
                <w:szCs w:val="18"/>
              </w:rPr>
            </w:pPr>
          </w:p>
          <w:p w14:paraId="6D84481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"Смена", Организация воспитательного процесса в системе СПО, 2024г. 72 ч.</w:t>
            </w:r>
          </w:p>
          <w:p w14:paraId="06CFD18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DA558F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Краевое государственное бюджетное профессиональное образовательное учреждение "Комсомольский-на-Амуре колледж технологий и сервиса"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  <w:p w14:paraId="7B53F04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E358BC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Стажировка</w:t>
            </w:r>
          </w:p>
          <w:p w14:paraId="473FAC0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Управление федеральной службы судебных приставов РФ по НО </w:t>
            </w:r>
            <w:r w:rsidR="008467CD" w:rsidRPr="00A045D3">
              <w:rPr>
                <w:sz w:val="18"/>
                <w:szCs w:val="18"/>
              </w:rPr>
              <w:t xml:space="preserve">2024г.  </w:t>
            </w:r>
          </w:p>
        </w:tc>
        <w:tc>
          <w:tcPr>
            <w:tcW w:w="1794" w:type="dxa"/>
          </w:tcPr>
          <w:p w14:paraId="70B8645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CEEFE01" w14:textId="77777777" w:rsidR="00A3244E" w:rsidRPr="00A045D3" w:rsidRDefault="00A3244E" w:rsidP="008467C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  <w:r w:rsidR="008467CD" w:rsidRPr="00A045D3">
              <w:rPr>
                <w:sz w:val="18"/>
                <w:szCs w:val="18"/>
              </w:rPr>
              <w:t>4</w:t>
            </w:r>
            <w:r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27934B7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8C24195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2F5AE3EC" w14:textId="77777777" w:rsidR="00366573" w:rsidRPr="00366573" w:rsidRDefault="00366573" w:rsidP="0036657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6657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4CE692B3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</w:tr>
      <w:tr w:rsidR="00A75107" w:rsidRPr="00A045D3" w14:paraId="5D79F543" w14:textId="77777777" w:rsidTr="00E76995">
        <w:trPr>
          <w:jc w:val="center"/>
        </w:trPr>
        <w:tc>
          <w:tcPr>
            <w:tcW w:w="568" w:type="dxa"/>
          </w:tcPr>
          <w:p w14:paraId="4110641F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CDDC04C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Павлова Ольга Игоревна</w:t>
            </w:r>
          </w:p>
        </w:tc>
        <w:tc>
          <w:tcPr>
            <w:tcW w:w="1398" w:type="dxa"/>
          </w:tcPr>
          <w:p w14:paraId="5226DE94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835ABBB" w14:textId="77777777" w:rsidR="00A75107" w:rsidRPr="00A045D3" w:rsidRDefault="00BD1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7E0A0836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ГБПОУ "Новгородский областной колледж искусств им. С.В. Рахманинова", 2019, "Народное художественное творчество (по видам)" -руководитель любительского творческого коллектива, преподаватель;                                 </w:t>
            </w:r>
          </w:p>
          <w:p w14:paraId="61E9F34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6727E28E" w14:textId="77777777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ЧОУ ВО "Академия управления и производства", 2024, "Государственное и муниципальное управление" - бакалавр</w:t>
            </w:r>
          </w:p>
        </w:tc>
        <w:tc>
          <w:tcPr>
            <w:tcW w:w="1127" w:type="dxa"/>
          </w:tcPr>
          <w:p w14:paraId="002B5F0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AE8F8D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1FB1816" w14:textId="77777777" w:rsidR="00C16204" w:rsidRDefault="00C16204" w:rsidP="00A3244E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«Плотницкое дело», 2026, 16ч.</w:t>
            </w:r>
          </w:p>
          <w:p w14:paraId="468819A0" w14:textId="77777777" w:rsidR="00C16204" w:rsidRDefault="00C16204" w:rsidP="00A3244E">
            <w:pPr>
              <w:jc w:val="center"/>
            </w:pPr>
          </w:p>
          <w:p w14:paraId="769F2885" w14:textId="38D7B6AF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Эффективное профилактическое пространство в образовательной организации, 2024г., 36 ч.</w:t>
            </w:r>
          </w:p>
          <w:p w14:paraId="52E26B6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340313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Профилактика наркомании в подростковой среде: практикоориентированный подход, 2024, 36 ч.</w:t>
            </w:r>
          </w:p>
          <w:p w14:paraId="60AC745A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2F8801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</w:t>
            </w:r>
            <w:r w:rsidR="00410EA2" w:rsidRPr="00A045D3">
              <w:rPr>
                <w:sz w:val="18"/>
                <w:szCs w:val="18"/>
              </w:rPr>
              <w:t xml:space="preserve">- Организация воспитательного </w:t>
            </w:r>
            <w:proofErr w:type="gramStart"/>
            <w:r w:rsidR="00410EA2" w:rsidRPr="00A045D3">
              <w:rPr>
                <w:sz w:val="18"/>
                <w:szCs w:val="18"/>
              </w:rPr>
              <w:t>процесса  в</w:t>
            </w:r>
            <w:proofErr w:type="gramEnd"/>
            <w:r w:rsidR="00410EA2" w:rsidRPr="00A045D3">
              <w:rPr>
                <w:sz w:val="18"/>
                <w:szCs w:val="18"/>
              </w:rPr>
              <w:t xml:space="preserve"> системе СПО, 2024г., 72 ч.</w:t>
            </w:r>
          </w:p>
          <w:p w14:paraId="225661E0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</w:p>
          <w:p w14:paraId="66F58359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Обеспечение доступной образовательной </w:t>
            </w:r>
            <w:r w:rsidRPr="00A045D3">
              <w:rPr>
                <w:sz w:val="18"/>
                <w:szCs w:val="18"/>
              </w:rPr>
              <w:lastRenderedPageBreak/>
              <w:t>среды для лиц с инвалидностью и ОВЗ в условиях СПО, 2024г. 88ч.</w:t>
            </w:r>
          </w:p>
        </w:tc>
        <w:tc>
          <w:tcPr>
            <w:tcW w:w="1794" w:type="dxa"/>
          </w:tcPr>
          <w:p w14:paraId="73BCD747" w14:textId="77777777" w:rsidR="00A75107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«Московский институт профессиональной переподготовки и повышения квалификации педагогов» - Физическая культура и спорт: теория и методика преподавания в образовательной организации» - квалификация учитель физической культуры</w:t>
            </w:r>
          </w:p>
        </w:tc>
        <w:tc>
          <w:tcPr>
            <w:tcW w:w="1132" w:type="dxa"/>
          </w:tcPr>
          <w:p w14:paraId="2E9BB8D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270F58FD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D5BAEE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2C70E7D9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027B29D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4A00741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0E73956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0336FCC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F8C949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7F2D626F" w14:textId="77777777" w:rsidR="000273F7" w:rsidRPr="00C67A46" w:rsidRDefault="000273F7" w:rsidP="000273F7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B263DBB" w14:textId="77777777" w:rsidR="000273F7" w:rsidRPr="00C67A46" w:rsidRDefault="000273F7" w:rsidP="000273F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51AD6B8" w14:textId="77777777" w:rsidR="000273F7" w:rsidRPr="00C67A46" w:rsidRDefault="000273F7" w:rsidP="000273F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01AC3BF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7864F5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 xml:space="preserve">13.02.02 Теплоснабжение и теплотехническое оборудование </w:t>
            </w:r>
          </w:p>
          <w:p w14:paraId="069FD007" w14:textId="77777777" w:rsidR="000273F7" w:rsidRPr="00C67A46" w:rsidRDefault="000273F7" w:rsidP="000273F7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BFC3EDC" w14:textId="77777777" w:rsidR="000273F7" w:rsidRPr="000273F7" w:rsidRDefault="000273F7" w:rsidP="000273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273F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7045F1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5DC158D6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4F39AC0B" w14:textId="77777777" w:rsidTr="00E76995">
        <w:trPr>
          <w:jc w:val="center"/>
        </w:trPr>
        <w:tc>
          <w:tcPr>
            <w:tcW w:w="568" w:type="dxa"/>
          </w:tcPr>
          <w:p w14:paraId="18A1A0FD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BA9B5E6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Ситникова Надежда Владимировна</w:t>
            </w:r>
          </w:p>
        </w:tc>
        <w:tc>
          <w:tcPr>
            <w:tcW w:w="1398" w:type="dxa"/>
          </w:tcPr>
          <w:p w14:paraId="08B3DD93" w14:textId="77777777" w:rsidR="00A75107" w:rsidRPr="00A045D3" w:rsidRDefault="00F34708" w:rsidP="00F3470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Ведущий бухгалтер</w:t>
            </w:r>
            <w:r w:rsidR="00A75107" w:rsidRPr="00A045D3">
              <w:rPr>
                <w:sz w:val="18"/>
                <w:szCs w:val="18"/>
              </w:rPr>
              <w:t>, преподаватель</w:t>
            </w:r>
          </w:p>
        </w:tc>
        <w:tc>
          <w:tcPr>
            <w:tcW w:w="1681" w:type="dxa"/>
          </w:tcPr>
          <w:p w14:paraId="7747F989" w14:textId="77777777" w:rsidR="00A75107" w:rsidRPr="00A045D3" w:rsidRDefault="00BD1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Физика</w:t>
            </w:r>
          </w:p>
        </w:tc>
        <w:tc>
          <w:tcPr>
            <w:tcW w:w="1941" w:type="dxa"/>
          </w:tcPr>
          <w:p w14:paraId="1F3CF242" w14:textId="77777777" w:rsidR="00A75107" w:rsidRPr="00A045D3" w:rsidRDefault="00F34708" w:rsidP="00F3470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Петрозаводский государственный университет, 2007, Теплофизика – квалификация инженер</w:t>
            </w:r>
          </w:p>
        </w:tc>
        <w:tc>
          <w:tcPr>
            <w:tcW w:w="1127" w:type="dxa"/>
          </w:tcPr>
          <w:p w14:paraId="0026A0A0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4ECDB03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DCCE16B" w14:textId="77777777" w:rsidR="00D64D1E" w:rsidRDefault="00D64D1E" w:rsidP="00A3244E">
            <w:pPr>
              <w:jc w:val="center"/>
            </w:pPr>
            <w:r>
              <w:t>ФГБОУ «Всероссийский детский центр «Смена» - «Современные подходы к воспитанию в системе СПО: новые вызовы» 2025, 72ч.</w:t>
            </w:r>
          </w:p>
          <w:p w14:paraId="16E966E5" w14:textId="77777777" w:rsidR="00D64D1E" w:rsidRDefault="00D64D1E" w:rsidP="00A3244E">
            <w:pPr>
              <w:jc w:val="center"/>
            </w:pPr>
          </w:p>
          <w:p w14:paraId="6D9AE778" w14:textId="67F0AB52" w:rsidR="00A75107" w:rsidRPr="00A045D3" w:rsidRDefault="00F3470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колледж", Обеспечение доступной образовательной среды для лиц с инвалидностью и ОВЗ в условиях СПО, 2024, 88ч.</w:t>
            </w:r>
          </w:p>
        </w:tc>
        <w:tc>
          <w:tcPr>
            <w:tcW w:w="1794" w:type="dxa"/>
          </w:tcPr>
          <w:p w14:paraId="6AAEC59A" w14:textId="77777777" w:rsidR="00A75107" w:rsidRPr="00A045D3" w:rsidRDefault="00F3470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АНО ДПО "Московская академия профессиональных компетенций", 2024, учитель математики и физики</w:t>
            </w:r>
          </w:p>
          <w:p w14:paraId="4DDF8B12" w14:textId="77777777" w:rsidR="00F34708" w:rsidRPr="00A045D3" w:rsidRDefault="00F34708" w:rsidP="00A3244E">
            <w:pPr>
              <w:jc w:val="center"/>
              <w:rPr>
                <w:sz w:val="18"/>
                <w:szCs w:val="18"/>
              </w:rPr>
            </w:pPr>
          </w:p>
          <w:p w14:paraId="13E7217C" w14:textId="77777777" w:rsidR="00F34708" w:rsidRPr="00A045D3" w:rsidRDefault="00F3470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ЧОУ ДПО "1С-ОБРАЗОВАНИЕ"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разработки, поддержки и внедрения систем автоматизации управления бизнесом на базе </w:t>
            </w:r>
            <w:proofErr w:type="spellStart"/>
            <w:r w:rsidRPr="00A045D3">
              <w:rPr>
                <w:sz w:val="18"/>
                <w:szCs w:val="18"/>
              </w:rPr>
              <w:t>технлдлгической</w:t>
            </w:r>
            <w:proofErr w:type="spellEnd"/>
            <w:r w:rsidRPr="00A045D3">
              <w:rPr>
                <w:sz w:val="18"/>
                <w:szCs w:val="18"/>
              </w:rPr>
              <w:t xml:space="preserve"> платформы "1С:Предприятие 8"</w:t>
            </w:r>
          </w:p>
        </w:tc>
        <w:tc>
          <w:tcPr>
            <w:tcW w:w="1132" w:type="dxa"/>
          </w:tcPr>
          <w:p w14:paraId="24FC53C3" w14:textId="77777777" w:rsidR="00A75107" w:rsidRPr="00A045D3" w:rsidRDefault="00F3470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</w:t>
            </w:r>
          </w:p>
        </w:tc>
        <w:tc>
          <w:tcPr>
            <w:tcW w:w="2021" w:type="dxa"/>
          </w:tcPr>
          <w:p w14:paraId="7F261EC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7477A84F" w14:textId="77777777" w:rsidR="000273F7" w:rsidRPr="000273F7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08.02.08 Монтаж и эксплуатация оборудования и систем </w:t>
            </w:r>
            <w:r w:rsidRPr="000273F7">
              <w:rPr>
                <w:color w:val="000000"/>
                <w:sz w:val="18"/>
                <w:szCs w:val="18"/>
              </w:rPr>
              <w:t>газоснабжения</w:t>
            </w:r>
          </w:p>
          <w:p w14:paraId="2D80CDD2" w14:textId="77777777" w:rsidR="000273F7" w:rsidRPr="000273F7" w:rsidRDefault="000273F7" w:rsidP="000273F7">
            <w:pPr>
              <w:rPr>
                <w:bCs/>
                <w:color w:val="000000"/>
                <w:sz w:val="18"/>
                <w:szCs w:val="18"/>
              </w:rPr>
            </w:pPr>
            <w:r w:rsidRPr="000273F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4164B327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3E139A14" w14:textId="77777777" w:rsidTr="00E76995">
        <w:trPr>
          <w:jc w:val="center"/>
        </w:trPr>
        <w:tc>
          <w:tcPr>
            <w:tcW w:w="568" w:type="dxa"/>
          </w:tcPr>
          <w:p w14:paraId="37FA3A7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5A2404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Строк Елена Викторовна</w:t>
            </w:r>
          </w:p>
        </w:tc>
        <w:tc>
          <w:tcPr>
            <w:tcW w:w="1398" w:type="dxa"/>
          </w:tcPr>
          <w:p w14:paraId="0C8985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12D7C85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Русский язык, </w:t>
            </w:r>
            <w:r w:rsidR="00374FB1">
              <w:rPr>
                <w:sz w:val="18"/>
                <w:szCs w:val="18"/>
              </w:rPr>
              <w:t>Л</w:t>
            </w:r>
            <w:r w:rsidRPr="00A045D3">
              <w:rPr>
                <w:sz w:val="18"/>
                <w:szCs w:val="18"/>
              </w:rPr>
              <w:t>итература</w:t>
            </w:r>
            <w:r w:rsidR="00374FB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41" w:type="dxa"/>
          </w:tcPr>
          <w:p w14:paraId="7B2E093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3025ACF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Мудрого, Филология</w:t>
            </w:r>
          </w:p>
          <w:p w14:paraId="3068B1E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B7CE92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1127" w:type="dxa"/>
          </w:tcPr>
          <w:p w14:paraId="4208F33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66E5A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F2DC045" w14:textId="2AB0A05F" w:rsidR="00611140" w:rsidRDefault="00611140" w:rsidP="00A3244E">
            <w:pPr>
              <w:jc w:val="center"/>
              <w:rPr>
                <w:sz w:val="18"/>
                <w:szCs w:val="18"/>
              </w:rPr>
            </w:pPr>
            <w:r>
              <w:t xml:space="preserve">ОГБПОУ «Новгородский строительный колледж» - Технологии проектирования рабочих программ учебной дисциплины и </w:t>
            </w:r>
            <w:r>
              <w:lastRenderedPageBreak/>
              <w:t>профессионального модуля с учетом получения производственных навыков», 2025, 36ч.</w:t>
            </w:r>
          </w:p>
          <w:p w14:paraId="069B581E" w14:textId="77777777" w:rsidR="00611140" w:rsidRDefault="00611140" w:rsidP="00A3244E">
            <w:pPr>
              <w:jc w:val="center"/>
              <w:rPr>
                <w:sz w:val="18"/>
                <w:szCs w:val="18"/>
              </w:rPr>
            </w:pPr>
          </w:p>
          <w:p w14:paraId="42856115" w14:textId="5935F8EC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СПО, 2025г., 72 ч.</w:t>
            </w:r>
          </w:p>
          <w:p w14:paraId="11EA30A2" w14:textId="77777777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</w:p>
          <w:p w14:paraId="60586DB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Преподавание русского языка как неродного, 2024г. 16ч.</w:t>
            </w:r>
          </w:p>
          <w:p w14:paraId="3B75445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CCCA9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воспитательной работы в образовательных организациях СПО, 2023г. 88 ч.</w:t>
            </w:r>
          </w:p>
          <w:p w14:paraId="729F085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A10C4E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Центр онлайн-обучения Всероссийского форума "Педагоги России: инновации в образовании" Родительское просвещение в рамках реализации программы </w:t>
            </w:r>
            <w:r w:rsidRPr="00A045D3">
              <w:rPr>
                <w:sz w:val="18"/>
                <w:szCs w:val="18"/>
              </w:rPr>
              <w:lastRenderedPageBreak/>
              <w:t>воспитания в образовательной организации, 2023 36ч.</w:t>
            </w:r>
          </w:p>
          <w:p w14:paraId="505DD7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B237166" w14:textId="77777777" w:rsidR="00A3244E" w:rsidRPr="00A045D3" w:rsidRDefault="00A3244E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Проектирование учебных занятий в образовательной организации СПО. Современные образовательные технологии, 2023, 32ч.</w:t>
            </w:r>
          </w:p>
        </w:tc>
        <w:tc>
          <w:tcPr>
            <w:tcW w:w="1794" w:type="dxa"/>
          </w:tcPr>
          <w:p w14:paraId="59C237D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0AE4E8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28 лет</w:t>
            </w:r>
          </w:p>
        </w:tc>
        <w:tc>
          <w:tcPr>
            <w:tcW w:w="2021" w:type="dxa"/>
          </w:tcPr>
          <w:p w14:paraId="0AAB111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5FBB489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EDBB8C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</w:t>
            </w:r>
            <w:r w:rsidRPr="00A045D3">
              <w:rPr>
                <w:color w:val="000000"/>
                <w:sz w:val="18"/>
                <w:szCs w:val="18"/>
              </w:rPr>
              <w:t xml:space="preserve">теплотехническое оборудование </w:t>
            </w:r>
          </w:p>
          <w:p w14:paraId="3E4C2C17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0B4455FC" w14:textId="77777777" w:rsidR="008D1A71" w:rsidRPr="00C67A46" w:rsidRDefault="008D1A71" w:rsidP="008D1A71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7A3600A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31A84204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EF959E3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5EFA29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0B30AF" w:rsidRPr="00A045D3" w14:paraId="10E492EB" w14:textId="77777777" w:rsidTr="00E76995">
        <w:trPr>
          <w:jc w:val="center"/>
        </w:trPr>
        <w:tc>
          <w:tcPr>
            <w:tcW w:w="568" w:type="dxa"/>
          </w:tcPr>
          <w:p w14:paraId="2141373D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DF0DC60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Федорова Светлана Васильевна</w:t>
            </w:r>
          </w:p>
        </w:tc>
        <w:tc>
          <w:tcPr>
            <w:tcW w:w="1398" w:type="dxa"/>
          </w:tcPr>
          <w:p w14:paraId="7C43381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0C8803A" w14:textId="77777777" w:rsidR="00063A94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Документационное обеспечение управления</w:t>
            </w:r>
            <w:r>
              <w:rPr>
                <w:sz w:val="18"/>
                <w:szCs w:val="18"/>
              </w:rPr>
              <w:t>,</w:t>
            </w:r>
          </w:p>
          <w:p w14:paraId="53D270D1" w14:textId="77777777" w:rsidR="00063A94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Административный процесс</w:t>
            </w:r>
            <w:r w:rsidR="00D942BB">
              <w:rPr>
                <w:sz w:val="18"/>
                <w:szCs w:val="18"/>
              </w:rPr>
              <w:t xml:space="preserve">, </w:t>
            </w:r>
          </w:p>
          <w:p w14:paraId="56EC11BA" w14:textId="094E73C9" w:rsidR="00420971" w:rsidRPr="00A045D3" w:rsidRDefault="00420971" w:rsidP="000B30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Гражданское право</w:t>
            </w:r>
          </w:p>
        </w:tc>
        <w:tc>
          <w:tcPr>
            <w:tcW w:w="1941" w:type="dxa"/>
          </w:tcPr>
          <w:p w14:paraId="3970F2B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ГОУ ВПО "Санкт-Петербургский университет Министерства внутренних дел Российской Федерации", "Юриспруденция" квалификация юрист</w:t>
            </w:r>
          </w:p>
        </w:tc>
        <w:tc>
          <w:tcPr>
            <w:tcW w:w="1127" w:type="dxa"/>
          </w:tcPr>
          <w:p w14:paraId="3D1B869C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407D06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AD224E8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ADEA1F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9F73CDF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17 лет</w:t>
            </w:r>
          </w:p>
        </w:tc>
        <w:tc>
          <w:tcPr>
            <w:tcW w:w="2021" w:type="dxa"/>
          </w:tcPr>
          <w:p w14:paraId="3CE6F1D5" w14:textId="77777777" w:rsidR="00601953" w:rsidRPr="00C67A46" w:rsidRDefault="00601953" w:rsidP="0060195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02D8426A" w14:textId="77777777" w:rsidR="00601953" w:rsidRPr="00C67A46" w:rsidRDefault="00601953" w:rsidP="00601953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3D787B4E" w14:textId="77777777" w:rsidR="00601953" w:rsidRPr="00601953" w:rsidRDefault="00601953" w:rsidP="0060195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0195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21F2BE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</w:p>
        </w:tc>
      </w:tr>
      <w:tr w:rsidR="000B30AF" w:rsidRPr="00A045D3" w14:paraId="6B8C2E8F" w14:textId="77777777" w:rsidTr="00E76995">
        <w:trPr>
          <w:jc w:val="center"/>
        </w:trPr>
        <w:tc>
          <w:tcPr>
            <w:tcW w:w="568" w:type="dxa"/>
          </w:tcPr>
          <w:p w14:paraId="2BE4EBDB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8390A07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Филиппова Вероника Владимировна</w:t>
            </w:r>
          </w:p>
        </w:tc>
        <w:tc>
          <w:tcPr>
            <w:tcW w:w="1398" w:type="dxa"/>
          </w:tcPr>
          <w:p w14:paraId="0F425D6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8FE8E94" w14:textId="28E78B52" w:rsidR="00063A94" w:rsidRPr="00A045D3" w:rsidRDefault="000B30AF" w:rsidP="0042097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География, </w:t>
            </w:r>
            <w:r w:rsidR="00063A94">
              <w:rPr>
                <w:sz w:val="18"/>
                <w:szCs w:val="18"/>
              </w:rPr>
              <w:t>Биология</w:t>
            </w:r>
          </w:p>
        </w:tc>
        <w:tc>
          <w:tcPr>
            <w:tcW w:w="1941" w:type="dxa"/>
          </w:tcPr>
          <w:p w14:paraId="38B0A12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6B223CC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</w:t>
            </w:r>
          </w:p>
          <w:p w14:paraId="1B81F38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«Биология»</w:t>
            </w:r>
          </w:p>
          <w:p w14:paraId="6367A70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A7EB6F8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биологии и географии</w:t>
            </w:r>
          </w:p>
        </w:tc>
        <w:tc>
          <w:tcPr>
            <w:tcW w:w="1127" w:type="dxa"/>
          </w:tcPr>
          <w:p w14:paraId="0A3E074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8A94D8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210637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воспитательной работы в образовательных организациях СПО, 2023г. 88 ч.</w:t>
            </w:r>
          </w:p>
          <w:p w14:paraId="29C4151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6269AC7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Чкалова"-Организация инклюзивного профессионального образования в СПО;2022, 72ч.</w:t>
            </w:r>
          </w:p>
        </w:tc>
        <w:tc>
          <w:tcPr>
            <w:tcW w:w="1794" w:type="dxa"/>
          </w:tcPr>
          <w:p w14:paraId="0B09D89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3C6519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3A353E63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7A733B5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5477752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5D54CAE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2EB72F2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7DA58F8B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380BB56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C9FA53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09.02.07 Информационные системы и программирование</w:t>
            </w:r>
          </w:p>
          <w:p w14:paraId="6390FF32" w14:textId="77777777" w:rsidR="000B30AF" w:rsidRPr="00A045D3" w:rsidRDefault="000B30AF" w:rsidP="000B30AF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C9B1C6C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759E2D5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503ED8E5" w14:textId="77777777" w:rsidR="000B30AF" w:rsidRPr="00A045D3" w:rsidRDefault="000B30AF" w:rsidP="000B30A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1613A522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AB2B7F6" w14:textId="77777777" w:rsidR="00EB7234" w:rsidRPr="00C67A46" w:rsidRDefault="00EB7234" w:rsidP="00EB7234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5480B19" w14:textId="77777777" w:rsidR="00EB7234" w:rsidRPr="00C67A46" w:rsidRDefault="00EB7234" w:rsidP="00EB7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7DE706F" w14:textId="77777777" w:rsidR="000B30AF" w:rsidRPr="00A045D3" w:rsidRDefault="000B30AF" w:rsidP="000B30AF">
            <w:pPr>
              <w:rPr>
                <w:sz w:val="18"/>
                <w:szCs w:val="18"/>
              </w:rPr>
            </w:pPr>
          </w:p>
        </w:tc>
      </w:tr>
      <w:tr w:rsidR="000B30AF" w:rsidRPr="00A045D3" w14:paraId="6CE89232" w14:textId="77777777" w:rsidTr="00E76995">
        <w:trPr>
          <w:jc w:val="center"/>
        </w:trPr>
        <w:tc>
          <w:tcPr>
            <w:tcW w:w="568" w:type="dxa"/>
          </w:tcPr>
          <w:p w14:paraId="7BE314CA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1A17880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A045D3">
              <w:rPr>
                <w:b w:val="0"/>
                <w:sz w:val="18"/>
                <w:szCs w:val="18"/>
              </w:rPr>
              <w:t>Филозафович</w:t>
            </w:r>
            <w:proofErr w:type="spellEnd"/>
            <w:r w:rsidRPr="00A045D3">
              <w:rPr>
                <w:b w:val="0"/>
                <w:sz w:val="18"/>
                <w:szCs w:val="18"/>
              </w:rPr>
              <w:t xml:space="preserve"> Виталий Дмитриевич</w:t>
            </w:r>
          </w:p>
        </w:tc>
        <w:tc>
          <w:tcPr>
            <w:tcW w:w="1398" w:type="dxa"/>
          </w:tcPr>
          <w:p w14:paraId="3A98AEBA" w14:textId="77777777" w:rsidR="000B30AF" w:rsidRPr="00A045D3" w:rsidRDefault="000B30AF" w:rsidP="00DF1270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</w:t>
            </w:r>
            <w:r w:rsidR="00DF1270">
              <w:rPr>
                <w:sz w:val="18"/>
                <w:szCs w:val="18"/>
              </w:rPr>
              <w:t>высшая</w:t>
            </w:r>
            <w:r w:rsidRPr="00A045D3">
              <w:rPr>
                <w:sz w:val="18"/>
                <w:szCs w:val="18"/>
              </w:rPr>
              <w:t xml:space="preserve"> квалификационная категория)</w:t>
            </w:r>
          </w:p>
        </w:tc>
        <w:tc>
          <w:tcPr>
            <w:tcW w:w="1681" w:type="dxa"/>
          </w:tcPr>
          <w:p w14:paraId="6D5D7C3A" w14:textId="77777777" w:rsidR="00063A94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Конституционное право России</w:t>
            </w:r>
            <w:r>
              <w:rPr>
                <w:sz w:val="18"/>
                <w:szCs w:val="18"/>
              </w:rPr>
              <w:t>,</w:t>
            </w:r>
          </w:p>
          <w:p w14:paraId="3673BD93" w14:textId="77777777" w:rsidR="00063A94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Административное право</w:t>
            </w:r>
            <w:r>
              <w:rPr>
                <w:sz w:val="18"/>
                <w:szCs w:val="18"/>
              </w:rPr>
              <w:t>,</w:t>
            </w:r>
          </w:p>
          <w:p w14:paraId="113C77AA" w14:textId="77777777" w:rsidR="00063A94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Организация архивного дела и обеспечение сохранности документов</w:t>
            </w:r>
            <w:r>
              <w:rPr>
                <w:sz w:val="18"/>
                <w:szCs w:val="18"/>
              </w:rPr>
              <w:t>,</w:t>
            </w:r>
          </w:p>
          <w:p w14:paraId="57C75E44" w14:textId="6E4F00EC" w:rsidR="00063A94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Конституционное право России</w:t>
            </w:r>
            <w:r w:rsidR="00420971">
              <w:rPr>
                <w:sz w:val="18"/>
                <w:szCs w:val="18"/>
              </w:rPr>
              <w:t>,</w:t>
            </w:r>
          </w:p>
          <w:p w14:paraId="67E356E4" w14:textId="73207909" w:rsidR="00420971" w:rsidRDefault="00420971" w:rsidP="000B30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Производственная практика</w:t>
            </w:r>
          </w:p>
          <w:p w14:paraId="167848AC" w14:textId="77777777" w:rsidR="00063A94" w:rsidRPr="00A045D3" w:rsidRDefault="00063A94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1F88AC87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 Негосударственное аккредитованное частное образовательное учреждение ВПО Современная Гуманитарная академия – Юриспруденция</w:t>
            </w:r>
          </w:p>
          <w:p w14:paraId="594F79CE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900A79B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  <w:p w14:paraId="092AC20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4861219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5151678E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ВО "Санкт-Петербургский </w:t>
            </w:r>
            <w:r w:rsidRPr="00A045D3">
              <w:rPr>
                <w:sz w:val="18"/>
                <w:szCs w:val="18"/>
              </w:rPr>
              <w:lastRenderedPageBreak/>
              <w:t>государственный университет"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Международные отношения</w:t>
            </w:r>
          </w:p>
          <w:p w14:paraId="3AFE8F0C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2C29EBE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магистр</w:t>
            </w:r>
          </w:p>
          <w:p w14:paraId="0F50C1A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82118D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8C2409B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F3527A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 Обеспечение доступной образовательной среды для лиц с инвалидностью и ОВЗ в условиях СПО, 2024г., 88ч.</w:t>
            </w:r>
          </w:p>
        </w:tc>
        <w:tc>
          <w:tcPr>
            <w:tcW w:w="1794" w:type="dxa"/>
          </w:tcPr>
          <w:p w14:paraId="653E944B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«Новгородский государственный университет имени Ярослава Мудрого»-«Педагогика образовательной организации», 2017г., 260ч.</w:t>
            </w:r>
          </w:p>
        </w:tc>
        <w:tc>
          <w:tcPr>
            <w:tcW w:w="1132" w:type="dxa"/>
          </w:tcPr>
          <w:p w14:paraId="2CCBF9A8" w14:textId="77777777" w:rsidR="000B30AF" w:rsidRPr="00A045D3" w:rsidRDefault="003F7FC3" w:rsidP="003F7FC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  <w:r w:rsidR="000B30AF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283577E7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2645928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61385C2" w14:textId="77777777" w:rsidR="00EB7234" w:rsidRPr="00EB7234" w:rsidRDefault="00EB7234" w:rsidP="00EB7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B7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45FF4435" w14:textId="77777777" w:rsidR="000B30AF" w:rsidRPr="00A045D3" w:rsidRDefault="000B30AF" w:rsidP="000B30AF">
            <w:pPr>
              <w:rPr>
                <w:sz w:val="18"/>
                <w:szCs w:val="18"/>
              </w:rPr>
            </w:pPr>
          </w:p>
        </w:tc>
      </w:tr>
      <w:tr w:rsidR="000B30AF" w:rsidRPr="00A045D3" w14:paraId="33257B4B" w14:textId="77777777" w:rsidTr="00E76995">
        <w:trPr>
          <w:jc w:val="center"/>
        </w:trPr>
        <w:tc>
          <w:tcPr>
            <w:tcW w:w="568" w:type="dxa"/>
          </w:tcPr>
          <w:p w14:paraId="190214F8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FEB3426" w14:textId="77777777" w:rsidR="000B30AF" w:rsidRPr="00A045D3" w:rsidRDefault="000B30AF" w:rsidP="000B30AF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Харланович</w:t>
            </w:r>
            <w:proofErr w:type="spellEnd"/>
            <w:r w:rsidRPr="00A045D3">
              <w:rPr>
                <w:sz w:val="18"/>
                <w:szCs w:val="18"/>
              </w:rPr>
              <w:t xml:space="preserve"> Надежда Ивановна         </w:t>
            </w:r>
          </w:p>
        </w:tc>
        <w:tc>
          <w:tcPr>
            <w:tcW w:w="1398" w:type="dxa"/>
          </w:tcPr>
          <w:p w14:paraId="7D3C8FA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75F478B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3D48658E" w14:textId="34144C62" w:rsidR="00420971" w:rsidRPr="00A045D3" w:rsidRDefault="000B30AF" w:rsidP="0042097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Информатика, Информационные технологии в профессиональной деятельности,  </w:t>
            </w:r>
          </w:p>
          <w:p w14:paraId="1D6CCC0F" w14:textId="2E0BC066" w:rsidR="00063A94" w:rsidRPr="00A045D3" w:rsidRDefault="00063A94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71DD1C4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4A9214C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политехнический институт, «Технология машиностроения, металлорежущие станки и инструменты» </w:t>
            </w:r>
          </w:p>
          <w:p w14:paraId="6132DE7E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778E725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инженер-механик</w:t>
            </w:r>
          </w:p>
        </w:tc>
        <w:tc>
          <w:tcPr>
            <w:tcW w:w="1127" w:type="dxa"/>
          </w:tcPr>
          <w:p w14:paraId="2EC498DE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72957D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81B88C2" w14:textId="77777777" w:rsidR="00122B22" w:rsidRPr="00A045D3" w:rsidRDefault="00122B22" w:rsidP="00122B22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735A300C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</w:p>
          <w:p w14:paraId="65F237B0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агротехнический техникум"- Искусственный интеллект и нейросети в методической работе педагога, 2024, 16ч;</w:t>
            </w:r>
          </w:p>
          <w:p w14:paraId="184F5A8B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</w:p>
          <w:p w14:paraId="375146C9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РИПР, Цифровая образовательная среда - особенности организации учебного процесса, 2024, 24ч</w:t>
            </w:r>
          </w:p>
          <w:p w14:paraId="44156104" w14:textId="77777777" w:rsidR="00122B22" w:rsidRPr="00A045D3" w:rsidRDefault="00122B22" w:rsidP="000B30AF">
            <w:pPr>
              <w:jc w:val="center"/>
              <w:rPr>
                <w:sz w:val="18"/>
                <w:szCs w:val="18"/>
              </w:rPr>
            </w:pPr>
          </w:p>
          <w:p w14:paraId="0337A1AF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ГБПОУ "Хакасский колледж профессиональных технологий, экономики и сервиса", - Инклюзивное образование в системе среднего профессионального образования, 2022г.-72ч.</w:t>
            </w:r>
          </w:p>
        </w:tc>
        <w:tc>
          <w:tcPr>
            <w:tcW w:w="1794" w:type="dxa"/>
          </w:tcPr>
          <w:p w14:paraId="08427824" w14:textId="77777777" w:rsidR="00122B22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АНО ВПО «Европейский Университет «Бизнес Треугольник»</w:t>
            </w:r>
          </w:p>
          <w:p w14:paraId="7907AE15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350 час. «Педагогическое образование: преподаватель Информатики и ИКТ в СПО»15.11.2016г. по 03.02.2017г.</w:t>
            </w:r>
          </w:p>
        </w:tc>
        <w:tc>
          <w:tcPr>
            <w:tcW w:w="1132" w:type="dxa"/>
          </w:tcPr>
          <w:p w14:paraId="36AE4485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30 лет</w:t>
            </w:r>
          </w:p>
        </w:tc>
        <w:tc>
          <w:tcPr>
            <w:tcW w:w="2021" w:type="dxa"/>
          </w:tcPr>
          <w:p w14:paraId="56877868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62322AC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CF5E1C0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6FE23E3E" w14:textId="77777777" w:rsidR="000B30AF" w:rsidRPr="00A045D3" w:rsidRDefault="000B30AF" w:rsidP="000B30AF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57AB2E7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5F2E34C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0AAC004E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394586D" w14:textId="77777777" w:rsidR="000B30AF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D1107E4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41689BCE" w14:textId="77777777" w:rsidR="00EB7234" w:rsidRPr="00EB7234" w:rsidRDefault="00EB7234" w:rsidP="00EB7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B7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52E0FEA" w14:textId="77777777" w:rsidR="00EB7234" w:rsidRPr="00A045D3" w:rsidRDefault="00EB7234" w:rsidP="000B30AF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3FF7CCAE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20740049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05D5F7EB" w14:textId="77777777" w:rsidR="00E41B06" w:rsidRDefault="00E41B06" w:rsidP="00E41B06">
      <w:pPr>
        <w:jc w:val="center"/>
        <w:rPr>
          <w:sz w:val="22"/>
        </w:rPr>
      </w:pPr>
      <w:bookmarkStart w:id="0" w:name="_GoBack"/>
      <w:bookmarkEnd w:id="0"/>
    </w:p>
    <w:p w14:paraId="7C94AD69" w14:textId="77777777" w:rsidR="003C028F" w:rsidRPr="002A7D7D" w:rsidRDefault="003C028F" w:rsidP="00101DE1">
      <w:pPr>
        <w:jc w:val="center"/>
        <w:rPr>
          <w:b/>
          <w:sz w:val="22"/>
        </w:rPr>
      </w:pPr>
    </w:p>
    <w:p w14:paraId="6ECD9A70" w14:textId="77777777" w:rsidR="006C5944" w:rsidRPr="002A7D7D" w:rsidRDefault="006C5944" w:rsidP="00101DE1">
      <w:pPr>
        <w:jc w:val="center"/>
        <w:rPr>
          <w:b/>
          <w:sz w:val="22"/>
        </w:rPr>
      </w:pPr>
    </w:p>
    <w:p w14:paraId="60AAC048" w14:textId="77777777" w:rsidR="004147FA" w:rsidRDefault="004147FA" w:rsidP="00101DE1">
      <w:pPr>
        <w:jc w:val="center"/>
        <w:rPr>
          <w:sz w:val="22"/>
        </w:rPr>
      </w:pPr>
    </w:p>
    <w:sectPr w:rsidR="004147FA" w:rsidSect="00EB73EE">
      <w:footerReference w:type="even" r:id="rId8"/>
      <w:footerReference w:type="default" r:id="rId9"/>
      <w:pgSz w:w="16838" w:h="11906" w:orient="landscape"/>
      <w:pgMar w:top="709" w:right="851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BEBE16" w14:textId="77777777" w:rsidR="0062518D" w:rsidRDefault="0062518D">
      <w:r>
        <w:separator/>
      </w:r>
    </w:p>
  </w:endnote>
  <w:endnote w:type="continuationSeparator" w:id="0">
    <w:p w14:paraId="71D06DB1" w14:textId="77777777" w:rsidR="0062518D" w:rsidRDefault="00625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F4F96" w14:textId="77777777" w:rsidR="00D942BB" w:rsidRDefault="00D942BB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0CF4D3" w14:textId="77777777" w:rsidR="00D942BB" w:rsidRDefault="00D942BB" w:rsidP="00CA63F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3E49D" w14:textId="77777777" w:rsidR="00D942BB" w:rsidRDefault="00D942BB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45</w:t>
    </w:r>
    <w:r>
      <w:rPr>
        <w:rStyle w:val="a5"/>
      </w:rPr>
      <w:fldChar w:fldCharType="end"/>
    </w:r>
  </w:p>
  <w:p w14:paraId="7996662C" w14:textId="77777777" w:rsidR="00D942BB" w:rsidRDefault="00D942BB" w:rsidP="00CA63F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E6F00" w14:textId="77777777" w:rsidR="0062518D" w:rsidRDefault="0062518D">
      <w:r>
        <w:separator/>
      </w:r>
    </w:p>
  </w:footnote>
  <w:footnote w:type="continuationSeparator" w:id="0">
    <w:p w14:paraId="7CD21671" w14:textId="77777777" w:rsidR="0062518D" w:rsidRDefault="006251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1F6B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045F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5460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6126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00C559D"/>
    <w:multiLevelType w:val="hybridMultilevel"/>
    <w:tmpl w:val="80CC8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E5159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514206"/>
    <w:multiLevelType w:val="hybridMultilevel"/>
    <w:tmpl w:val="9DA2E5C8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9BD0C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CAB7C4F"/>
    <w:multiLevelType w:val="hybridMultilevel"/>
    <w:tmpl w:val="FD7C0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B752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FBE6880"/>
    <w:multiLevelType w:val="singleLevel"/>
    <w:tmpl w:val="8116B7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5AD607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EFC3263"/>
    <w:multiLevelType w:val="multilevel"/>
    <w:tmpl w:val="FD7C0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E07AC5"/>
    <w:multiLevelType w:val="singleLevel"/>
    <w:tmpl w:val="691CC3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8171445"/>
    <w:multiLevelType w:val="singleLevel"/>
    <w:tmpl w:val="0419000F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13"/>
  </w:num>
  <w:num w:numId="7">
    <w:abstractNumId w:val="11"/>
  </w:num>
  <w:num w:numId="8">
    <w:abstractNumId w:val="14"/>
  </w:num>
  <w:num w:numId="9">
    <w:abstractNumId w:val="0"/>
  </w:num>
  <w:num w:numId="10">
    <w:abstractNumId w:val="2"/>
  </w:num>
  <w:num w:numId="11">
    <w:abstractNumId w:val="5"/>
  </w:num>
  <w:num w:numId="12">
    <w:abstractNumId w:val="8"/>
  </w:num>
  <w:num w:numId="13">
    <w:abstractNumId w:val="1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A58"/>
    <w:rsid w:val="00000D61"/>
    <w:rsid w:val="00000F2D"/>
    <w:rsid w:val="00001B2A"/>
    <w:rsid w:val="000041B4"/>
    <w:rsid w:val="00005B8F"/>
    <w:rsid w:val="00006D78"/>
    <w:rsid w:val="000073CC"/>
    <w:rsid w:val="00007ED7"/>
    <w:rsid w:val="000114F3"/>
    <w:rsid w:val="000126FA"/>
    <w:rsid w:val="000167B8"/>
    <w:rsid w:val="00017326"/>
    <w:rsid w:val="000174EA"/>
    <w:rsid w:val="00017D1A"/>
    <w:rsid w:val="000204FD"/>
    <w:rsid w:val="00023374"/>
    <w:rsid w:val="00023557"/>
    <w:rsid w:val="000243AB"/>
    <w:rsid w:val="00025599"/>
    <w:rsid w:val="0002582F"/>
    <w:rsid w:val="00027114"/>
    <w:rsid w:val="000273F7"/>
    <w:rsid w:val="000278B7"/>
    <w:rsid w:val="000360EA"/>
    <w:rsid w:val="00036442"/>
    <w:rsid w:val="00037459"/>
    <w:rsid w:val="000433FA"/>
    <w:rsid w:val="0004795F"/>
    <w:rsid w:val="00047B4B"/>
    <w:rsid w:val="00061C87"/>
    <w:rsid w:val="00061FC3"/>
    <w:rsid w:val="0006324F"/>
    <w:rsid w:val="0006381B"/>
    <w:rsid w:val="00063A94"/>
    <w:rsid w:val="00063B39"/>
    <w:rsid w:val="00072C6E"/>
    <w:rsid w:val="00073C67"/>
    <w:rsid w:val="00076E8C"/>
    <w:rsid w:val="00081D2A"/>
    <w:rsid w:val="00083F82"/>
    <w:rsid w:val="00085CA4"/>
    <w:rsid w:val="00087267"/>
    <w:rsid w:val="00087F2C"/>
    <w:rsid w:val="00090B3D"/>
    <w:rsid w:val="00092C33"/>
    <w:rsid w:val="000957E6"/>
    <w:rsid w:val="00096514"/>
    <w:rsid w:val="00097ACB"/>
    <w:rsid w:val="000A0788"/>
    <w:rsid w:val="000A2313"/>
    <w:rsid w:val="000A2383"/>
    <w:rsid w:val="000A2921"/>
    <w:rsid w:val="000A70F6"/>
    <w:rsid w:val="000A733B"/>
    <w:rsid w:val="000B0D24"/>
    <w:rsid w:val="000B30AF"/>
    <w:rsid w:val="000B311C"/>
    <w:rsid w:val="000B3256"/>
    <w:rsid w:val="000B4E6C"/>
    <w:rsid w:val="000B536A"/>
    <w:rsid w:val="000B5FB0"/>
    <w:rsid w:val="000C0BDC"/>
    <w:rsid w:val="000C29DD"/>
    <w:rsid w:val="000C59CF"/>
    <w:rsid w:val="000C7575"/>
    <w:rsid w:val="000C7EC2"/>
    <w:rsid w:val="000D10B8"/>
    <w:rsid w:val="000D3E19"/>
    <w:rsid w:val="000D74A4"/>
    <w:rsid w:val="000E2918"/>
    <w:rsid w:val="000E394D"/>
    <w:rsid w:val="000E66C0"/>
    <w:rsid w:val="000E692B"/>
    <w:rsid w:val="000E7171"/>
    <w:rsid w:val="000F18D7"/>
    <w:rsid w:val="000F2B22"/>
    <w:rsid w:val="000F2D62"/>
    <w:rsid w:val="000F2E4A"/>
    <w:rsid w:val="000F4229"/>
    <w:rsid w:val="000F4398"/>
    <w:rsid w:val="000F5794"/>
    <w:rsid w:val="000F6DE6"/>
    <w:rsid w:val="000F7C87"/>
    <w:rsid w:val="00101DE1"/>
    <w:rsid w:val="001030A6"/>
    <w:rsid w:val="0010363C"/>
    <w:rsid w:val="00104D3E"/>
    <w:rsid w:val="001061A4"/>
    <w:rsid w:val="00106536"/>
    <w:rsid w:val="00110517"/>
    <w:rsid w:val="00110B86"/>
    <w:rsid w:val="00110EDD"/>
    <w:rsid w:val="00115A57"/>
    <w:rsid w:val="00115F46"/>
    <w:rsid w:val="00117CF4"/>
    <w:rsid w:val="00121F3E"/>
    <w:rsid w:val="001228EC"/>
    <w:rsid w:val="00122B22"/>
    <w:rsid w:val="001244E8"/>
    <w:rsid w:val="00125040"/>
    <w:rsid w:val="00125C02"/>
    <w:rsid w:val="001262E7"/>
    <w:rsid w:val="00130907"/>
    <w:rsid w:val="00130F41"/>
    <w:rsid w:val="00137522"/>
    <w:rsid w:val="00140183"/>
    <w:rsid w:val="0014054B"/>
    <w:rsid w:val="00141342"/>
    <w:rsid w:val="0014214F"/>
    <w:rsid w:val="00142E66"/>
    <w:rsid w:val="0014366C"/>
    <w:rsid w:val="00144576"/>
    <w:rsid w:val="00144BCE"/>
    <w:rsid w:val="00147EAF"/>
    <w:rsid w:val="00152801"/>
    <w:rsid w:val="00154693"/>
    <w:rsid w:val="001559E4"/>
    <w:rsid w:val="00160B3B"/>
    <w:rsid w:val="0016140A"/>
    <w:rsid w:val="001638BC"/>
    <w:rsid w:val="001662BD"/>
    <w:rsid w:val="00167412"/>
    <w:rsid w:val="001700A0"/>
    <w:rsid w:val="00170E52"/>
    <w:rsid w:val="001720EC"/>
    <w:rsid w:val="00175CA2"/>
    <w:rsid w:val="001769B0"/>
    <w:rsid w:val="00176F6E"/>
    <w:rsid w:val="0017773E"/>
    <w:rsid w:val="00177A40"/>
    <w:rsid w:val="001802B1"/>
    <w:rsid w:val="001829EB"/>
    <w:rsid w:val="00183DD6"/>
    <w:rsid w:val="00187D7C"/>
    <w:rsid w:val="00190A38"/>
    <w:rsid w:val="00192910"/>
    <w:rsid w:val="00195447"/>
    <w:rsid w:val="00196BE3"/>
    <w:rsid w:val="001A273B"/>
    <w:rsid w:val="001A7195"/>
    <w:rsid w:val="001A72CF"/>
    <w:rsid w:val="001B10CE"/>
    <w:rsid w:val="001B6F3B"/>
    <w:rsid w:val="001C5A3D"/>
    <w:rsid w:val="001C7E61"/>
    <w:rsid w:val="001D17F3"/>
    <w:rsid w:val="001D183F"/>
    <w:rsid w:val="001D2B8F"/>
    <w:rsid w:val="001D2E20"/>
    <w:rsid w:val="001E19FB"/>
    <w:rsid w:val="001E2087"/>
    <w:rsid w:val="001E403D"/>
    <w:rsid w:val="001E48F1"/>
    <w:rsid w:val="001E595F"/>
    <w:rsid w:val="001E791D"/>
    <w:rsid w:val="001F031E"/>
    <w:rsid w:val="001F272F"/>
    <w:rsid w:val="001F6410"/>
    <w:rsid w:val="001F7D07"/>
    <w:rsid w:val="00201662"/>
    <w:rsid w:val="002023E5"/>
    <w:rsid w:val="0020331A"/>
    <w:rsid w:val="00203E15"/>
    <w:rsid w:val="00204579"/>
    <w:rsid w:val="00205320"/>
    <w:rsid w:val="00206564"/>
    <w:rsid w:val="0021253A"/>
    <w:rsid w:val="00212AC8"/>
    <w:rsid w:val="002137DB"/>
    <w:rsid w:val="00213F27"/>
    <w:rsid w:val="002144B6"/>
    <w:rsid w:val="002151C9"/>
    <w:rsid w:val="00216585"/>
    <w:rsid w:val="00216B4A"/>
    <w:rsid w:val="002207A2"/>
    <w:rsid w:val="00222103"/>
    <w:rsid w:val="00223429"/>
    <w:rsid w:val="002263AE"/>
    <w:rsid w:val="0022668B"/>
    <w:rsid w:val="0022682F"/>
    <w:rsid w:val="00230659"/>
    <w:rsid w:val="00237A48"/>
    <w:rsid w:val="00250CFE"/>
    <w:rsid w:val="00251F3A"/>
    <w:rsid w:val="00253349"/>
    <w:rsid w:val="002544A6"/>
    <w:rsid w:val="00256097"/>
    <w:rsid w:val="00257170"/>
    <w:rsid w:val="00260F86"/>
    <w:rsid w:val="00260F8F"/>
    <w:rsid w:val="00261EB1"/>
    <w:rsid w:val="00264570"/>
    <w:rsid w:val="002651BA"/>
    <w:rsid w:val="00266455"/>
    <w:rsid w:val="00270759"/>
    <w:rsid w:val="00271F53"/>
    <w:rsid w:val="002744AB"/>
    <w:rsid w:val="00275F99"/>
    <w:rsid w:val="00282D15"/>
    <w:rsid w:val="00284E41"/>
    <w:rsid w:val="00285625"/>
    <w:rsid w:val="00285DEC"/>
    <w:rsid w:val="00291DD6"/>
    <w:rsid w:val="00292DD4"/>
    <w:rsid w:val="0029342D"/>
    <w:rsid w:val="002938FC"/>
    <w:rsid w:val="0029421E"/>
    <w:rsid w:val="002963D3"/>
    <w:rsid w:val="0029675D"/>
    <w:rsid w:val="002975FA"/>
    <w:rsid w:val="002A0B9E"/>
    <w:rsid w:val="002A1FA5"/>
    <w:rsid w:val="002A7D7D"/>
    <w:rsid w:val="002B0423"/>
    <w:rsid w:val="002B0554"/>
    <w:rsid w:val="002B2A09"/>
    <w:rsid w:val="002B324C"/>
    <w:rsid w:val="002B38EC"/>
    <w:rsid w:val="002B4489"/>
    <w:rsid w:val="002C083A"/>
    <w:rsid w:val="002C5001"/>
    <w:rsid w:val="002C5BA4"/>
    <w:rsid w:val="002C60EA"/>
    <w:rsid w:val="002C6E62"/>
    <w:rsid w:val="002C755B"/>
    <w:rsid w:val="002D316C"/>
    <w:rsid w:val="002E0EA5"/>
    <w:rsid w:val="002E48D9"/>
    <w:rsid w:val="002E795E"/>
    <w:rsid w:val="002F0877"/>
    <w:rsid w:val="002F1F77"/>
    <w:rsid w:val="002F2B74"/>
    <w:rsid w:val="002F4839"/>
    <w:rsid w:val="002F5F94"/>
    <w:rsid w:val="00301664"/>
    <w:rsid w:val="003119AD"/>
    <w:rsid w:val="003153C0"/>
    <w:rsid w:val="003160E7"/>
    <w:rsid w:val="00317ADE"/>
    <w:rsid w:val="00317B4A"/>
    <w:rsid w:val="00320E10"/>
    <w:rsid w:val="00321677"/>
    <w:rsid w:val="0032330E"/>
    <w:rsid w:val="003311E8"/>
    <w:rsid w:val="003333DC"/>
    <w:rsid w:val="00334F43"/>
    <w:rsid w:val="00336BCE"/>
    <w:rsid w:val="00342181"/>
    <w:rsid w:val="0034250B"/>
    <w:rsid w:val="0034314B"/>
    <w:rsid w:val="00344F61"/>
    <w:rsid w:val="003453FF"/>
    <w:rsid w:val="0035105D"/>
    <w:rsid w:val="00351F89"/>
    <w:rsid w:val="003573D6"/>
    <w:rsid w:val="00357D73"/>
    <w:rsid w:val="0036235B"/>
    <w:rsid w:val="0036561C"/>
    <w:rsid w:val="0036607B"/>
    <w:rsid w:val="00366573"/>
    <w:rsid w:val="00371221"/>
    <w:rsid w:val="00373229"/>
    <w:rsid w:val="00374FB1"/>
    <w:rsid w:val="003842ED"/>
    <w:rsid w:val="00384E71"/>
    <w:rsid w:val="00390489"/>
    <w:rsid w:val="00390AE2"/>
    <w:rsid w:val="00391ADA"/>
    <w:rsid w:val="00391FBB"/>
    <w:rsid w:val="003936D0"/>
    <w:rsid w:val="0039444D"/>
    <w:rsid w:val="003959EE"/>
    <w:rsid w:val="003A1FB8"/>
    <w:rsid w:val="003A5F40"/>
    <w:rsid w:val="003A760E"/>
    <w:rsid w:val="003B147A"/>
    <w:rsid w:val="003B68ED"/>
    <w:rsid w:val="003B70EC"/>
    <w:rsid w:val="003B7843"/>
    <w:rsid w:val="003C028F"/>
    <w:rsid w:val="003C2D5D"/>
    <w:rsid w:val="003C3234"/>
    <w:rsid w:val="003C6317"/>
    <w:rsid w:val="003C6CBC"/>
    <w:rsid w:val="003D2456"/>
    <w:rsid w:val="003D26EE"/>
    <w:rsid w:val="003D2B49"/>
    <w:rsid w:val="003D2E91"/>
    <w:rsid w:val="003D3751"/>
    <w:rsid w:val="003D626A"/>
    <w:rsid w:val="003D6CF0"/>
    <w:rsid w:val="003E1E80"/>
    <w:rsid w:val="003E50ED"/>
    <w:rsid w:val="003E777B"/>
    <w:rsid w:val="003F0EE8"/>
    <w:rsid w:val="003F25F1"/>
    <w:rsid w:val="003F2A8C"/>
    <w:rsid w:val="003F3639"/>
    <w:rsid w:val="003F6666"/>
    <w:rsid w:val="003F6F3F"/>
    <w:rsid w:val="003F771E"/>
    <w:rsid w:val="003F7FC3"/>
    <w:rsid w:val="00402A75"/>
    <w:rsid w:val="004039E7"/>
    <w:rsid w:val="00403FC4"/>
    <w:rsid w:val="00405D04"/>
    <w:rsid w:val="0040624E"/>
    <w:rsid w:val="00410EA2"/>
    <w:rsid w:val="0041179B"/>
    <w:rsid w:val="004127A8"/>
    <w:rsid w:val="00412FB7"/>
    <w:rsid w:val="004134B7"/>
    <w:rsid w:val="004147FA"/>
    <w:rsid w:val="00420971"/>
    <w:rsid w:val="0042216F"/>
    <w:rsid w:val="00423F65"/>
    <w:rsid w:val="00424A67"/>
    <w:rsid w:val="00425FAF"/>
    <w:rsid w:val="004300DC"/>
    <w:rsid w:val="00430CB5"/>
    <w:rsid w:val="00432DD3"/>
    <w:rsid w:val="00433584"/>
    <w:rsid w:val="00435A92"/>
    <w:rsid w:val="00440DAD"/>
    <w:rsid w:val="004415FA"/>
    <w:rsid w:val="00442813"/>
    <w:rsid w:val="00443DB8"/>
    <w:rsid w:val="00444691"/>
    <w:rsid w:val="00445218"/>
    <w:rsid w:val="00446FC4"/>
    <w:rsid w:val="00447B82"/>
    <w:rsid w:val="00450B37"/>
    <w:rsid w:val="00450D1F"/>
    <w:rsid w:val="00450DB0"/>
    <w:rsid w:val="00453DE0"/>
    <w:rsid w:val="00454562"/>
    <w:rsid w:val="00460D3E"/>
    <w:rsid w:val="00462786"/>
    <w:rsid w:val="004639A4"/>
    <w:rsid w:val="00463D0C"/>
    <w:rsid w:val="00466310"/>
    <w:rsid w:val="004670FA"/>
    <w:rsid w:val="0047048E"/>
    <w:rsid w:val="00472968"/>
    <w:rsid w:val="0047436C"/>
    <w:rsid w:val="00482137"/>
    <w:rsid w:val="00483E52"/>
    <w:rsid w:val="00483FD9"/>
    <w:rsid w:val="00492FC4"/>
    <w:rsid w:val="004949E7"/>
    <w:rsid w:val="004A01A8"/>
    <w:rsid w:val="004A12BF"/>
    <w:rsid w:val="004A772E"/>
    <w:rsid w:val="004B1234"/>
    <w:rsid w:val="004B1298"/>
    <w:rsid w:val="004B30F5"/>
    <w:rsid w:val="004B41A8"/>
    <w:rsid w:val="004B5619"/>
    <w:rsid w:val="004C31A4"/>
    <w:rsid w:val="004C4C2F"/>
    <w:rsid w:val="004C53A5"/>
    <w:rsid w:val="004C6DB2"/>
    <w:rsid w:val="004D02F9"/>
    <w:rsid w:val="004D0B8F"/>
    <w:rsid w:val="004D1020"/>
    <w:rsid w:val="004D2447"/>
    <w:rsid w:val="004D371E"/>
    <w:rsid w:val="004D3E20"/>
    <w:rsid w:val="004D4DE1"/>
    <w:rsid w:val="004D521F"/>
    <w:rsid w:val="004D5CD4"/>
    <w:rsid w:val="004D6B19"/>
    <w:rsid w:val="004D7BD0"/>
    <w:rsid w:val="004E573A"/>
    <w:rsid w:val="004E5EAB"/>
    <w:rsid w:val="004E6C92"/>
    <w:rsid w:val="004F1FE6"/>
    <w:rsid w:val="004F74E6"/>
    <w:rsid w:val="005058B0"/>
    <w:rsid w:val="005068CE"/>
    <w:rsid w:val="005101DE"/>
    <w:rsid w:val="005164D9"/>
    <w:rsid w:val="005209A8"/>
    <w:rsid w:val="0052331C"/>
    <w:rsid w:val="005235A7"/>
    <w:rsid w:val="0052517D"/>
    <w:rsid w:val="00527CFD"/>
    <w:rsid w:val="00530158"/>
    <w:rsid w:val="00530795"/>
    <w:rsid w:val="0053092B"/>
    <w:rsid w:val="00533267"/>
    <w:rsid w:val="00533DAF"/>
    <w:rsid w:val="0053432D"/>
    <w:rsid w:val="0053615D"/>
    <w:rsid w:val="00537D40"/>
    <w:rsid w:val="0054246C"/>
    <w:rsid w:val="005441B8"/>
    <w:rsid w:val="00545DC2"/>
    <w:rsid w:val="005462C7"/>
    <w:rsid w:val="005478BF"/>
    <w:rsid w:val="00550DB2"/>
    <w:rsid w:val="0055158D"/>
    <w:rsid w:val="00553213"/>
    <w:rsid w:val="005539D7"/>
    <w:rsid w:val="00556195"/>
    <w:rsid w:val="00563F7C"/>
    <w:rsid w:val="005642F2"/>
    <w:rsid w:val="00565753"/>
    <w:rsid w:val="00566B7F"/>
    <w:rsid w:val="0057273A"/>
    <w:rsid w:val="00572E72"/>
    <w:rsid w:val="00575FD8"/>
    <w:rsid w:val="00577728"/>
    <w:rsid w:val="00583AE9"/>
    <w:rsid w:val="0058531E"/>
    <w:rsid w:val="00597190"/>
    <w:rsid w:val="005A2715"/>
    <w:rsid w:val="005A4A04"/>
    <w:rsid w:val="005A742E"/>
    <w:rsid w:val="005B00A0"/>
    <w:rsid w:val="005B00BD"/>
    <w:rsid w:val="005B00F7"/>
    <w:rsid w:val="005B1AB8"/>
    <w:rsid w:val="005B24B7"/>
    <w:rsid w:val="005B2C24"/>
    <w:rsid w:val="005B6EFD"/>
    <w:rsid w:val="005C3AA7"/>
    <w:rsid w:val="005C4F46"/>
    <w:rsid w:val="005C57E5"/>
    <w:rsid w:val="005D0CB2"/>
    <w:rsid w:val="005D19E4"/>
    <w:rsid w:val="005D3C12"/>
    <w:rsid w:val="005E4861"/>
    <w:rsid w:val="005E4A3D"/>
    <w:rsid w:val="005E57F9"/>
    <w:rsid w:val="005E5FE6"/>
    <w:rsid w:val="005F001E"/>
    <w:rsid w:val="005F0730"/>
    <w:rsid w:val="005F3339"/>
    <w:rsid w:val="005F47C4"/>
    <w:rsid w:val="005F512A"/>
    <w:rsid w:val="005F54D7"/>
    <w:rsid w:val="00601953"/>
    <w:rsid w:val="00602C56"/>
    <w:rsid w:val="0060316D"/>
    <w:rsid w:val="006031FB"/>
    <w:rsid w:val="00607F46"/>
    <w:rsid w:val="0061040D"/>
    <w:rsid w:val="00610717"/>
    <w:rsid w:val="00611140"/>
    <w:rsid w:val="00611EA6"/>
    <w:rsid w:val="00614226"/>
    <w:rsid w:val="006148C9"/>
    <w:rsid w:val="006169DB"/>
    <w:rsid w:val="006238FE"/>
    <w:rsid w:val="006247B1"/>
    <w:rsid w:val="0062518D"/>
    <w:rsid w:val="0062571F"/>
    <w:rsid w:val="00631A3D"/>
    <w:rsid w:val="006325AE"/>
    <w:rsid w:val="0063370A"/>
    <w:rsid w:val="00634A39"/>
    <w:rsid w:val="00637123"/>
    <w:rsid w:val="00637974"/>
    <w:rsid w:val="00637D2D"/>
    <w:rsid w:val="00637F03"/>
    <w:rsid w:val="00644D3E"/>
    <w:rsid w:val="0064652E"/>
    <w:rsid w:val="00652185"/>
    <w:rsid w:val="006573CB"/>
    <w:rsid w:val="006644AC"/>
    <w:rsid w:val="00666BDE"/>
    <w:rsid w:val="00670BC8"/>
    <w:rsid w:val="0067223A"/>
    <w:rsid w:val="00672833"/>
    <w:rsid w:val="00672D71"/>
    <w:rsid w:val="0067346E"/>
    <w:rsid w:val="00673763"/>
    <w:rsid w:val="00673AA6"/>
    <w:rsid w:val="00674BF7"/>
    <w:rsid w:val="00675106"/>
    <w:rsid w:val="0067703A"/>
    <w:rsid w:val="0067767F"/>
    <w:rsid w:val="006806A8"/>
    <w:rsid w:val="006811FB"/>
    <w:rsid w:val="00681D13"/>
    <w:rsid w:val="006840D9"/>
    <w:rsid w:val="0068414F"/>
    <w:rsid w:val="00686D00"/>
    <w:rsid w:val="00687BD2"/>
    <w:rsid w:val="006918DF"/>
    <w:rsid w:val="00691B35"/>
    <w:rsid w:val="006921CE"/>
    <w:rsid w:val="00692471"/>
    <w:rsid w:val="006932D2"/>
    <w:rsid w:val="00697AE7"/>
    <w:rsid w:val="006A2962"/>
    <w:rsid w:val="006A5193"/>
    <w:rsid w:val="006B2EC3"/>
    <w:rsid w:val="006B32B2"/>
    <w:rsid w:val="006B3547"/>
    <w:rsid w:val="006B79AF"/>
    <w:rsid w:val="006B7CA0"/>
    <w:rsid w:val="006C0C39"/>
    <w:rsid w:val="006C109F"/>
    <w:rsid w:val="006C234E"/>
    <w:rsid w:val="006C2515"/>
    <w:rsid w:val="006C2768"/>
    <w:rsid w:val="006C5944"/>
    <w:rsid w:val="006C67FB"/>
    <w:rsid w:val="006C7958"/>
    <w:rsid w:val="006D00F3"/>
    <w:rsid w:val="006D02E1"/>
    <w:rsid w:val="006D0794"/>
    <w:rsid w:val="006D1CC1"/>
    <w:rsid w:val="006D2752"/>
    <w:rsid w:val="006D71A7"/>
    <w:rsid w:val="006E0ABD"/>
    <w:rsid w:val="006E11BF"/>
    <w:rsid w:val="006E1587"/>
    <w:rsid w:val="006E28FE"/>
    <w:rsid w:val="006E305C"/>
    <w:rsid w:val="006E45F5"/>
    <w:rsid w:val="006E5A0B"/>
    <w:rsid w:val="006E6256"/>
    <w:rsid w:val="006E62ED"/>
    <w:rsid w:val="006E6710"/>
    <w:rsid w:val="006E6D07"/>
    <w:rsid w:val="006E7FF2"/>
    <w:rsid w:val="006F0227"/>
    <w:rsid w:val="006F1878"/>
    <w:rsid w:val="006F1906"/>
    <w:rsid w:val="006F1CC7"/>
    <w:rsid w:val="00701DA5"/>
    <w:rsid w:val="00701FD4"/>
    <w:rsid w:val="00706B21"/>
    <w:rsid w:val="00710397"/>
    <w:rsid w:val="0071105D"/>
    <w:rsid w:val="00711AF8"/>
    <w:rsid w:val="00712723"/>
    <w:rsid w:val="00716892"/>
    <w:rsid w:val="00716FC0"/>
    <w:rsid w:val="0072168C"/>
    <w:rsid w:val="00721FE4"/>
    <w:rsid w:val="0072222F"/>
    <w:rsid w:val="00724A6C"/>
    <w:rsid w:val="00730663"/>
    <w:rsid w:val="007339C6"/>
    <w:rsid w:val="007344E0"/>
    <w:rsid w:val="0073718F"/>
    <w:rsid w:val="00737B11"/>
    <w:rsid w:val="00745B3F"/>
    <w:rsid w:val="00752D3C"/>
    <w:rsid w:val="00754597"/>
    <w:rsid w:val="00755006"/>
    <w:rsid w:val="0075573C"/>
    <w:rsid w:val="007620B7"/>
    <w:rsid w:val="007627D6"/>
    <w:rsid w:val="00762D19"/>
    <w:rsid w:val="0076596D"/>
    <w:rsid w:val="00766862"/>
    <w:rsid w:val="00770478"/>
    <w:rsid w:val="00771D95"/>
    <w:rsid w:val="007750B3"/>
    <w:rsid w:val="0077526D"/>
    <w:rsid w:val="0077553B"/>
    <w:rsid w:val="0077564F"/>
    <w:rsid w:val="007765AF"/>
    <w:rsid w:val="0077703C"/>
    <w:rsid w:val="00777CA8"/>
    <w:rsid w:val="007806C2"/>
    <w:rsid w:val="00784E7C"/>
    <w:rsid w:val="00785A90"/>
    <w:rsid w:val="00786A05"/>
    <w:rsid w:val="00786DF2"/>
    <w:rsid w:val="007872A0"/>
    <w:rsid w:val="00787ED2"/>
    <w:rsid w:val="00791EEA"/>
    <w:rsid w:val="00794F75"/>
    <w:rsid w:val="00795A39"/>
    <w:rsid w:val="0079643C"/>
    <w:rsid w:val="007A05A5"/>
    <w:rsid w:val="007A09DA"/>
    <w:rsid w:val="007A0A34"/>
    <w:rsid w:val="007A24F8"/>
    <w:rsid w:val="007A41C4"/>
    <w:rsid w:val="007A4E28"/>
    <w:rsid w:val="007A5F84"/>
    <w:rsid w:val="007B4075"/>
    <w:rsid w:val="007B60D2"/>
    <w:rsid w:val="007B6880"/>
    <w:rsid w:val="007C2F19"/>
    <w:rsid w:val="007D277A"/>
    <w:rsid w:val="007D51F3"/>
    <w:rsid w:val="007D617E"/>
    <w:rsid w:val="007D7DE3"/>
    <w:rsid w:val="007E0591"/>
    <w:rsid w:val="007E12B9"/>
    <w:rsid w:val="007E1CFB"/>
    <w:rsid w:val="007E39C0"/>
    <w:rsid w:val="007E3F8D"/>
    <w:rsid w:val="007E4BA7"/>
    <w:rsid w:val="007E68E6"/>
    <w:rsid w:val="007F1083"/>
    <w:rsid w:val="007F1F5B"/>
    <w:rsid w:val="007F23BE"/>
    <w:rsid w:val="00801377"/>
    <w:rsid w:val="008021DC"/>
    <w:rsid w:val="008035AB"/>
    <w:rsid w:val="008073E3"/>
    <w:rsid w:val="00815C31"/>
    <w:rsid w:val="0081711A"/>
    <w:rsid w:val="008251F0"/>
    <w:rsid w:val="00836D71"/>
    <w:rsid w:val="00837249"/>
    <w:rsid w:val="00837C33"/>
    <w:rsid w:val="0084073A"/>
    <w:rsid w:val="00840AAB"/>
    <w:rsid w:val="008418CD"/>
    <w:rsid w:val="008439B2"/>
    <w:rsid w:val="00844598"/>
    <w:rsid w:val="00844BA5"/>
    <w:rsid w:val="008467CD"/>
    <w:rsid w:val="00847019"/>
    <w:rsid w:val="00847703"/>
    <w:rsid w:val="00852366"/>
    <w:rsid w:val="008541CD"/>
    <w:rsid w:val="00856085"/>
    <w:rsid w:val="00856B03"/>
    <w:rsid w:val="00857607"/>
    <w:rsid w:val="008613B9"/>
    <w:rsid w:val="008617F1"/>
    <w:rsid w:val="00863D01"/>
    <w:rsid w:val="00864E3C"/>
    <w:rsid w:val="008651EE"/>
    <w:rsid w:val="00865BA6"/>
    <w:rsid w:val="008705CB"/>
    <w:rsid w:val="0087162C"/>
    <w:rsid w:val="008718FA"/>
    <w:rsid w:val="008729F8"/>
    <w:rsid w:val="0087734F"/>
    <w:rsid w:val="00880D3E"/>
    <w:rsid w:val="00886A45"/>
    <w:rsid w:val="00894DC3"/>
    <w:rsid w:val="00896B00"/>
    <w:rsid w:val="00897C4F"/>
    <w:rsid w:val="008A1181"/>
    <w:rsid w:val="008A12B6"/>
    <w:rsid w:val="008A1C3A"/>
    <w:rsid w:val="008A294A"/>
    <w:rsid w:val="008A2DF9"/>
    <w:rsid w:val="008A3B7E"/>
    <w:rsid w:val="008B2989"/>
    <w:rsid w:val="008B3765"/>
    <w:rsid w:val="008C1814"/>
    <w:rsid w:val="008C25E2"/>
    <w:rsid w:val="008C3870"/>
    <w:rsid w:val="008C5728"/>
    <w:rsid w:val="008C74B5"/>
    <w:rsid w:val="008D1A71"/>
    <w:rsid w:val="008D35CC"/>
    <w:rsid w:val="008D3EE8"/>
    <w:rsid w:val="008D3F12"/>
    <w:rsid w:val="008D4843"/>
    <w:rsid w:val="008E27F1"/>
    <w:rsid w:val="008E302D"/>
    <w:rsid w:val="008E3809"/>
    <w:rsid w:val="008E3F97"/>
    <w:rsid w:val="008E5033"/>
    <w:rsid w:val="008E5B38"/>
    <w:rsid w:val="008E6A5C"/>
    <w:rsid w:val="008F014D"/>
    <w:rsid w:val="008F0A45"/>
    <w:rsid w:val="008F1940"/>
    <w:rsid w:val="008F31DF"/>
    <w:rsid w:val="008F3824"/>
    <w:rsid w:val="00900D2D"/>
    <w:rsid w:val="009016BB"/>
    <w:rsid w:val="00903CBF"/>
    <w:rsid w:val="00907445"/>
    <w:rsid w:val="00911A4A"/>
    <w:rsid w:val="009127C9"/>
    <w:rsid w:val="00912C97"/>
    <w:rsid w:val="00913A58"/>
    <w:rsid w:val="009143B2"/>
    <w:rsid w:val="009145A6"/>
    <w:rsid w:val="00915ECA"/>
    <w:rsid w:val="00916B60"/>
    <w:rsid w:val="00920B3A"/>
    <w:rsid w:val="00925492"/>
    <w:rsid w:val="00931A31"/>
    <w:rsid w:val="00931E2E"/>
    <w:rsid w:val="00936D25"/>
    <w:rsid w:val="00937E00"/>
    <w:rsid w:val="009404E0"/>
    <w:rsid w:val="00942391"/>
    <w:rsid w:val="00947B83"/>
    <w:rsid w:val="009509A1"/>
    <w:rsid w:val="00954CBB"/>
    <w:rsid w:val="00954D1D"/>
    <w:rsid w:val="00956F37"/>
    <w:rsid w:val="00961EEB"/>
    <w:rsid w:val="00971511"/>
    <w:rsid w:val="00973322"/>
    <w:rsid w:val="00973EB1"/>
    <w:rsid w:val="009754B1"/>
    <w:rsid w:val="00975C38"/>
    <w:rsid w:val="00976313"/>
    <w:rsid w:val="00976F3D"/>
    <w:rsid w:val="00977147"/>
    <w:rsid w:val="00977D80"/>
    <w:rsid w:val="009809F1"/>
    <w:rsid w:val="0098126A"/>
    <w:rsid w:val="0098147D"/>
    <w:rsid w:val="00982348"/>
    <w:rsid w:val="0099120F"/>
    <w:rsid w:val="00991A2F"/>
    <w:rsid w:val="00993A6A"/>
    <w:rsid w:val="00994CDD"/>
    <w:rsid w:val="00995FC4"/>
    <w:rsid w:val="009A1905"/>
    <w:rsid w:val="009A4E3C"/>
    <w:rsid w:val="009A536E"/>
    <w:rsid w:val="009A57FE"/>
    <w:rsid w:val="009A5FED"/>
    <w:rsid w:val="009B06A7"/>
    <w:rsid w:val="009B1393"/>
    <w:rsid w:val="009B1733"/>
    <w:rsid w:val="009B23E2"/>
    <w:rsid w:val="009B33C7"/>
    <w:rsid w:val="009B3B49"/>
    <w:rsid w:val="009B67B5"/>
    <w:rsid w:val="009B6CE4"/>
    <w:rsid w:val="009C5368"/>
    <w:rsid w:val="009C5755"/>
    <w:rsid w:val="009C7F46"/>
    <w:rsid w:val="009C7FB3"/>
    <w:rsid w:val="009D36E3"/>
    <w:rsid w:val="009E0919"/>
    <w:rsid w:val="009E3458"/>
    <w:rsid w:val="009E3C11"/>
    <w:rsid w:val="009E3D71"/>
    <w:rsid w:val="009E7D53"/>
    <w:rsid w:val="009F4086"/>
    <w:rsid w:val="009F4427"/>
    <w:rsid w:val="009F7D06"/>
    <w:rsid w:val="00A010EB"/>
    <w:rsid w:val="00A01EA0"/>
    <w:rsid w:val="00A02601"/>
    <w:rsid w:val="00A045D3"/>
    <w:rsid w:val="00A06147"/>
    <w:rsid w:val="00A06F99"/>
    <w:rsid w:val="00A076AE"/>
    <w:rsid w:val="00A118E9"/>
    <w:rsid w:val="00A13DDC"/>
    <w:rsid w:val="00A16D3D"/>
    <w:rsid w:val="00A17CBF"/>
    <w:rsid w:val="00A25CCF"/>
    <w:rsid w:val="00A26453"/>
    <w:rsid w:val="00A26820"/>
    <w:rsid w:val="00A30F6A"/>
    <w:rsid w:val="00A31CB2"/>
    <w:rsid w:val="00A3244E"/>
    <w:rsid w:val="00A372A5"/>
    <w:rsid w:val="00A408E3"/>
    <w:rsid w:val="00A4150D"/>
    <w:rsid w:val="00A421F6"/>
    <w:rsid w:val="00A45598"/>
    <w:rsid w:val="00A46267"/>
    <w:rsid w:val="00A46E8F"/>
    <w:rsid w:val="00A50043"/>
    <w:rsid w:val="00A5098B"/>
    <w:rsid w:val="00A526F9"/>
    <w:rsid w:val="00A532CF"/>
    <w:rsid w:val="00A56286"/>
    <w:rsid w:val="00A5750D"/>
    <w:rsid w:val="00A576E5"/>
    <w:rsid w:val="00A601D5"/>
    <w:rsid w:val="00A6020F"/>
    <w:rsid w:val="00A63EB3"/>
    <w:rsid w:val="00A66939"/>
    <w:rsid w:val="00A70F38"/>
    <w:rsid w:val="00A715DA"/>
    <w:rsid w:val="00A71874"/>
    <w:rsid w:val="00A75107"/>
    <w:rsid w:val="00A778EB"/>
    <w:rsid w:val="00A800E6"/>
    <w:rsid w:val="00A8131E"/>
    <w:rsid w:val="00A82A11"/>
    <w:rsid w:val="00A92E63"/>
    <w:rsid w:val="00A94822"/>
    <w:rsid w:val="00A956CC"/>
    <w:rsid w:val="00A97848"/>
    <w:rsid w:val="00A97BE3"/>
    <w:rsid w:val="00AA170F"/>
    <w:rsid w:val="00AA1846"/>
    <w:rsid w:val="00AA2128"/>
    <w:rsid w:val="00AA2324"/>
    <w:rsid w:val="00AA2CFD"/>
    <w:rsid w:val="00AA41DD"/>
    <w:rsid w:val="00AA5D92"/>
    <w:rsid w:val="00AA7978"/>
    <w:rsid w:val="00AB1D64"/>
    <w:rsid w:val="00AB5F97"/>
    <w:rsid w:val="00AC0AF3"/>
    <w:rsid w:val="00AC0DDD"/>
    <w:rsid w:val="00AC0E7F"/>
    <w:rsid w:val="00AC4423"/>
    <w:rsid w:val="00AC6D7A"/>
    <w:rsid w:val="00AD0C2A"/>
    <w:rsid w:val="00AD2772"/>
    <w:rsid w:val="00AE3419"/>
    <w:rsid w:val="00AE3B98"/>
    <w:rsid w:val="00AE545B"/>
    <w:rsid w:val="00AE64DD"/>
    <w:rsid w:val="00AF05FF"/>
    <w:rsid w:val="00AF0693"/>
    <w:rsid w:val="00AF2BDD"/>
    <w:rsid w:val="00AF2D8B"/>
    <w:rsid w:val="00AF5781"/>
    <w:rsid w:val="00AF7BC0"/>
    <w:rsid w:val="00B01AD2"/>
    <w:rsid w:val="00B01B5F"/>
    <w:rsid w:val="00B032AA"/>
    <w:rsid w:val="00B12C79"/>
    <w:rsid w:val="00B1535B"/>
    <w:rsid w:val="00B15A04"/>
    <w:rsid w:val="00B17121"/>
    <w:rsid w:val="00B17428"/>
    <w:rsid w:val="00B20043"/>
    <w:rsid w:val="00B21FCA"/>
    <w:rsid w:val="00B23184"/>
    <w:rsid w:val="00B23437"/>
    <w:rsid w:val="00B23A93"/>
    <w:rsid w:val="00B24F49"/>
    <w:rsid w:val="00B27CA1"/>
    <w:rsid w:val="00B3012C"/>
    <w:rsid w:val="00B30A99"/>
    <w:rsid w:val="00B34D3F"/>
    <w:rsid w:val="00B355DB"/>
    <w:rsid w:val="00B3643E"/>
    <w:rsid w:val="00B40494"/>
    <w:rsid w:val="00B44393"/>
    <w:rsid w:val="00B452AB"/>
    <w:rsid w:val="00B452C5"/>
    <w:rsid w:val="00B5447B"/>
    <w:rsid w:val="00B55C06"/>
    <w:rsid w:val="00B615FB"/>
    <w:rsid w:val="00B618C7"/>
    <w:rsid w:val="00B61AA1"/>
    <w:rsid w:val="00B61E7D"/>
    <w:rsid w:val="00B65950"/>
    <w:rsid w:val="00B67004"/>
    <w:rsid w:val="00B719B5"/>
    <w:rsid w:val="00B73F80"/>
    <w:rsid w:val="00B75476"/>
    <w:rsid w:val="00B75BB2"/>
    <w:rsid w:val="00B76072"/>
    <w:rsid w:val="00B814D4"/>
    <w:rsid w:val="00B831E8"/>
    <w:rsid w:val="00B83770"/>
    <w:rsid w:val="00B847B5"/>
    <w:rsid w:val="00B868B0"/>
    <w:rsid w:val="00B87090"/>
    <w:rsid w:val="00B87CB3"/>
    <w:rsid w:val="00B9358A"/>
    <w:rsid w:val="00B97CB6"/>
    <w:rsid w:val="00BA2579"/>
    <w:rsid w:val="00BA4311"/>
    <w:rsid w:val="00BA77CF"/>
    <w:rsid w:val="00BB419D"/>
    <w:rsid w:val="00BB4480"/>
    <w:rsid w:val="00BB7630"/>
    <w:rsid w:val="00BB7EB3"/>
    <w:rsid w:val="00BC0B30"/>
    <w:rsid w:val="00BC1C0F"/>
    <w:rsid w:val="00BC6267"/>
    <w:rsid w:val="00BD1E21"/>
    <w:rsid w:val="00BD66F4"/>
    <w:rsid w:val="00BE2C51"/>
    <w:rsid w:val="00BE3514"/>
    <w:rsid w:val="00BF13D9"/>
    <w:rsid w:val="00BF17CF"/>
    <w:rsid w:val="00BF3946"/>
    <w:rsid w:val="00BF46B7"/>
    <w:rsid w:val="00BF4747"/>
    <w:rsid w:val="00BF7257"/>
    <w:rsid w:val="00BF77F0"/>
    <w:rsid w:val="00C01761"/>
    <w:rsid w:val="00C03CDD"/>
    <w:rsid w:val="00C046E3"/>
    <w:rsid w:val="00C04AFA"/>
    <w:rsid w:val="00C05284"/>
    <w:rsid w:val="00C05E53"/>
    <w:rsid w:val="00C072BE"/>
    <w:rsid w:val="00C10737"/>
    <w:rsid w:val="00C111BD"/>
    <w:rsid w:val="00C11A03"/>
    <w:rsid w:val="00C11E12"/>
    <w:rsid w:val="00C11F90"/>
    <w:rsid w:val="00C1205D"/>
    <w:rsid w:val="00C133E6"/>
    <w:rsid w:val="00C15720"/>
    <w:rsid w:val="00C16204"/>
    <w:rsid w:val="00C16C18"/>
    <w:rsid w:val="00C20571"/>
    <w:rsid w:val="00C26CBD"/>
    <w:rsid w:val="00C276FA"/>
    <w:rsid w:val="00C341AB"/>
    <w:rsid w:val="00C353A6"/>
    <w:rsid w:val="00C36AC8"/>
    <w:rsid w:val="00C40BFE"/>
    <w:rsid w:val="00C42647"/>
    <w:rsid w:val="00C4376F"/>
    <w:rsid w:val="00C4437A"/>
    <w:rsid w:val="00C44CBE"/>
    <w:rsid w:val="00C475D5"/>
    <w:rsid w:val="00C5064B"/>
    <w:rsid w:val="00C51114"/>
    <w:rsid w:val="00C52DB0"/>
    <w:rsid w:val="00C54A28"/>
    <w:rsid w:val="00C61627"/>
    <w:rsid w:val="00C61EB6"/>
    <w:rsid w:val="00C62DCD"/>
    <w:rsid w:val="00C62F5F"/>
    <w:rsid w:val="00C63132"/>
    <w:rsid w:val="00C637A5"/>
    <w:rsid w:val="00C722AF"/>
    <w:rsid w:val="00C72EA5"/>
    <w:rsid w:val="00C7323F"/>
    <w:rsid w:val="00C77A78"/>
    <w:rsid w:val="00C8472C"/>
    <w:rsid w:val="00C8758D"/>
    <w:rsid w:val="00C87A45"/>
    <w:rsid w:val="00C96247"/>
    <w:rsid w:val="00C9716A"/>
    <w:rsid w:val="00CA0345"/>
    <w:rsid w:val="00CA2759"/>
    <w:rsid w:val="00CA3189"/>
    <w:rsid w:val="00CA348E"/>
    <w:rsid w:val="00CA63F2"/>
    <w:rsid w:val="00CB3B17"/>
    <w:rsid w:val="00CB5529"/>
    <w:rsid w:val="00CB6355"/>
    <w:rsid w:val="00CC24EF"/>
    <w:rsid w:val="00CC2761"/>
    <w:rsid w:val="00CC2A70"/>
    <w:rsid w:val="00CC3421"/>
    <w:rsid w:val="00CC3EE9"/>
    <w:rsid w:val="00CC6BCE"/>
    <w:rsid w:val="00CC79CE"/>
    <w:rsid w:val="00CD0149"/>
    <w:rsid w:val="00CD712D"/>
    <w:rsid w:val="00CE1FAE"/>
    <w:rsid w:val="00CE23C6"/>
    <w:rsid w:val="00CE47B9"/>
    <w:rsid w:val="00CE5330"/>
    <w:rsid w:val="00CF3731"/>
    <w:rsid w:val="00CF437E"/>
    <w:rsid w:val="00CF4D4B"/>
    <w:rsid w:val="00CF776E"/>
    <w:rsid w:val="00D01E61"/>
    <w:rsid w:val="00D10265"/>
    <w:rsid w:val="00D1748F"/>
    <w:rsid w:val="00D17C98"/>
    <w:rsid w:val="00D17CEF"/>
    <w:rsid w:val="00D2008F"/>
    <w:rsid w:val="00D20E4A"/>
    <w:rsid w:val="00D20FD1"/>
    <w:rsid w:val="00D21D8D"/>
    <w:rsid w:val="00D22E36"/>
    <w:rsid w:val="00D31525"/>
    <w:rsid w:val="00D32D82"/>
    <w:rsid w:val="00D33BB6"/>
    <w:rsid w:val="00D36C6A"/>
    <w:rsid w:val="00D4228A"/>
    <w:rsid w:val="00D4382B"/>
    <w:rsid w:val="00D44387"/>
    <w:rsid w:val="00D50D0B"/>
    <w:rsid w:val="00D5274A"/>
    <w:rsid w:val="00D52F5C"/>
    <w:rsid w:val="00D52FFC"/>
    <w:rsid w:val="00D53723"/>
    <w:rsid w:val="00D5440E"/>
    <w:rsid w:val="00D56A2B"/>
    <w:rsid w:val="00D573E0"/>
    <w:rsid w:val="00D63953"/>
    <w:rsid w:val="00D64D1E"/>
    <w:rsid w:val="00D701C0"/>
    <w:rsid w:val="00D73866"/>
    <w:rsid w:val="00D74545"/>
    <w:rsid w:val="00D77C08"/>
    <w:rsid w:val="00D81025"/>
    <w:rsid w:val="00D81276"/>
    <w:rsid w:val="00D83479"/>
    <w:rsid w:val="00D85998"/>
    <w:rsid w:val="00D942BB"/>
    <w:rsid w:val="00D94334"/>
    <w:rsid w:val="00D95DEC"/>
    <w:rsid w:val="00DA1487"/>
    <w:rsid w:val="00DA44CC"/>
    <w:rsid w:val="00DA4D54"/>
    <w:rsid w:val="00DA4F60"/>
    <w:rsid w:val="00DA6125"/>
    <w:rsid w:val="00DA6995"/>
    <w:rsid w:val="00DB1D84"/>
    <w:rsid w:val="00DB2658"/>
    <w:rsid w:val="00DB64D4"/>
    <w:rsid w:val="00DC08A9"/>
    <w:rsid w:val="00DC13A8"/>
    <w:rsid w:val="00DC1830"/>
    <w:rsid w:val="00DC1A91"/>
    <w:rsid w:val="00DC1DAA"/>
    <w:rsid w:val="00DC1DBD"/>
    <w:rsid w:val="00DC4DFE"/>
    <w:rsid w:val="00DC6555"/>
    <w:rsid w:val="00DD1001"/>
    <w:rsid w:val="00DD2130"/>
    <w:rsid w:val="00DD7113"/>
    <w:rsid w:val="00DE058F"/>
    <w:rsid w:val="00DE0B97"/>
    <w:rsid w:val="00DE0C37"/>
    <w:rsid w:val="00DE1A99"/>
    <w:rsid w:val="00DE4729"/>
    <w:rsid w:val="00DE5404"/>
    <w:rsid w:val="00DE771B"/>
    <w:rsid w:val="00DF1270"/>
    <w:rsid w:val="00DF165E"/>
    <w:rsid w:val="00DF1F4F"/>
    <w:rsid w:val="00DF3618"/>
    <w:rsid w:val="00DF601A"/>
    <w:rsid w:val="00DF60A2"/>
    <w:rsid w:val="00DF6AF7"/>
    <w:rsid w:val="00DF7081"/>
    <w:rsid w:val="00E00ECB"/>
    <w:rsid w:val="00E016C9"/>
    <w:rsid w:val="00E025E7"/>
    <w:rsid w:val="00E06D2C"/>
    <w:rsid w:val="00E10C7C"/>
    <w:rsid w:val="00E123D7"/>
    <w:rsid w:val="00E217C0"/>
    <w:rsid w:val="00E225CF"/>
    <w:rsid w:val="00E238F5"/>
    <w:rsid w:val="00E24AF9"/>
    <w:rsid w:val="00E24C41"/>
    <w:rsid w:val="00E32E8A"/>
    <w:rsid w:val="00E35289"/>
    <w:rsid w:val="00E352AB"/>
    <w:rsid w:val="00E359CE"/>
    <w:rsid w:val="00E36B90"/>
    <w:rsid w:val="00E37E67"/>
    <w:rsid w:val="00E4112D"/>
    <w:rsid w:val="00E41B06"/>
    <w:rsid w:val="00E4468C"/>
    <w:rsid w:val="00E50C3D"/>
    <w:rsid w:val="00E51D14"/>
    <w:rsid w:val="00E55BEA"/>
    <w:rsid w:val="00E578F1"/>
    <w:rsid w:val="00E60826"/>
    <w:rsid w:val="00E61FED"/>
    <w:rsid w:val="00E70C4D"/>
    <w:rsid w:val="00E737D3"/>
    <w:rsid w:val="00E74974"/>
    <w:rsid w:val="00E74DEF"/>
    <w:rsid w:val="00E76995"/>
    <w:rsid w:val="00E77843"/>
    <w:rsid w:val="00E8331B"/>
    <w:rsid w:val="00E83BE9"/>
    <w:rsid w:val="00E847FA"/>
    <w:rsid w:val="00E866B9"/>
    <w:rsid w:val="00E87B5C"/>
    <w:rsid w:val="00E92E45"/>
    <w:rsid w:val="00E933C4"/>
    <w:rsid w:val="00E94D6D"/>
    <w:rsid w:val="00E974CB"/>
    <w:rsid w:val="00EA12E3"/>
    <w:rsid w:val="00EA33C8"/>
    <w:rsid w:val="00EA6660"/>
    <w:rsid w:val="00EA6AB1"/>
    <w:rsid w:val="00EB7234"/>
    <w:rsid w:val="00EB73EE"/>
    <w:rsid w:val="00EB7F93"/>
    <w:rsid w:val="00EC7A33"/>
    <w:rsid w:val="00ED0C0D"/>
    <w:rsid w:val="00ED18F5"/>
    <w:rsid w:val="00ED442C"/>
    <w:rsid w:val="00ED5BB3"/>
    <w:rsid w:val="00EE0710"/>
    <w:rsid w:val="00EE07DB"/>
    <w:rsid w:val="00EE258B"/>
    <w:rsid w:val="00EE7046"/>
    <w:rsid w:val="00EF182A"/>
    <w:rsid w:val="00EF36CF"/>
    <w:rsid w:val="00EF677F"/>
    <w:rsid w:val="00F01443"/>
    <w:rsid w:val="00F05C73"/>
    <w:rsid w:val="00F0694E"/>
    <w:rsid w:val="00F12A5C"/>
    <w:rsid w:val="00F132F2"/>
    <w:rsid w:val="00F16098"/>
    <w:rsid w:val="00F216F5"/>
    <w:rsid w:val="00F22899"/>
    <w:rsid w:val="00F2325D"/>
    <w:rsid w:val="00F26CF6"/>
    <w:rsid w:val="00F27384"/>
    <w:rsid w:val="00F27425"/>
    <w:rsid w:val="00F32142"/>
    <w:rsid w:val="00F3345A"/>
    <w:rsid w:val="00F33582"/>
    <w:rsid w:val="00F34708"/>
    <w:rsid w:val="00F350CA"/>
    <w:rsid w:val="00F37469"/>
    <w:rsid w:val="00F4443F"/>
    <w:rsid w:val="00F44F93"/>
    <w:rsid w:val="00F4616D"/>
    <w:rsid w:val="00F47E71"/>
    <w:rsid w:val="00F51040"/>
    <w:rsid w:val="00F526C0"/>
    <w:rsid w:val="00F5369D"/>
    <w:rsid w:val="00F549E0"/>
    <w:rsid w:val="00F55D26"/>
    <w:rsid w:val="00F604E1"/>
    <w:rsid w:val="00F6227E"/>
    <w:rsid w:val="00F622BB"/>
    <w:rsid w:val="00F64E52"/>
    <w:rsid w:val="00F65748"/>
    <w:rsid w:val="00F677C7"/>
    <w:rsid w:val="00F70468"/>
    <w:rsid w:val="00F70478"/>
    <w:rsid w:val="00F73B94"/>
    <w:rsid w:val="00F74EC1"/>
    <w:rsid w:val="00F75929"/>
    <w:rsid w:val="00F76A18"/>
    <w:rsid w:val="00F76A53"/>
    <w:rsid w:val="00F76C7F"/>
    <w:rsid w:val="00F812A7"/>
    <w:rsid w:val="00F831AD"/>
    <w:rsid w:val="00F8498F"/>
    <w:rsid w:val="00F904F4"/>
    <w:rsid w:val="00F90D26"/>
    <w:rsid w:val="00F93807"/>
    <w:rsid w:val="00F94162"/>
    <w:rsid w:val="00F95683"/>
    <w:rsid w:val="00F96B7C"/>
    <w:rsid w:val="00F97677"/>
    <w:rsid w:val="00FA2A58"/>
    <w:rsid w:val="00FA3F9C"/>
    <w:rsid w:val="00FA42A3"/>
    <w:rsid w:val="00FA649C"/>
    <w:rsid w:val="00FA7789"/>
    <w:rsid w:val="00FC082B"/>
    <w:rsid w:val="00FC19D9"/>
    <w:rsid w:val="00FC728E"/>
    <w:rsid w:val="00FC77EF"/>
    <w:rsid w:val="00FC7AC4"/>
    <w:rsid w:val="00FE0775"/>
    <w:rsid w:val="00FE4961"/>
    <w:rsid w:val="00FE4BBE"/>
    <w:rsid w:val="00FE5A72"/>
    <w:rsid w:val="00FE626E"/>
    <w:rsid w:val="00FF1305"/>
    <w:rsid w:val="00FF34CD"/>
    <w:rsid w:val="00FF461B"/>
    <w:rsid w:val="00FF5DA0"/>
    <w:rsid w:val="00FF7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7E477"/>
  <w15:docId w15:val="{3599A946-1C98-41BE-98C6-B312267F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5753"/>
  </w:style>
  <w:style w:type="paragraph" w:styleId="1">
    <w:name w:val="heading 1"/>
    <w:basedOn w:val="a"/>
    <w:next w:val="a"/>
    <w:link w:val="10"/>
    <w:qFormat/>
    <w:rsid w:val="00565753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565753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565753"/>
    <w:pPr>
      <w:keepNext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5753"/>
    <w:pPr>
      <w:jc w:val="center"/>
    </w:pPr>
    <w:rPr>
      <w:sz w:val="28"/>
    </w:rPr>
  </w:style>
  <w:style w:type="paragraph" w:styleId="a4">
    <w:name w:val="footer"/>
    <w:basedOn w:val="a"/>
    <w:rsid w:val="00CA63F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A63F2"/>
  </w:style>
  <w:style w:type="paragraph" w:styleId="a6">
    <w:name w:val="Balloon Text"/>
    <w:basedOn w:val="a"/>
    <w:semiHidden/>
    <w:rsid w:val="00836D7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A31CB2"/>
    <w:rPr>
      <w:b/>
      <w:sz w:val="22"/>
    </w:rPr>
  </w:style>
  <w:style w:type="paragraph" w:styleId="a7">
    <w:name w:val="List Paragraph"/>
    <w:basedOn w:val="a"/>
    <w:uiPriority w:val="34"/>
    <w:qFormat/>
    <w:rsid w:val="00B12C79"/>
    <w:pPr>
      <w:ind w:left="720"/>
      <w:contextualSpacing/>
    </w:pPr>
  </w:style>
  <w:style w:type="character" w:styleId="a8">
    <w:name w:val="Strong"/>
    <w:basedOn w:val="a0"/>
    <w:uiPriority w:val="22"/>
    <w:qFormat/>
    <w:rsid w:val="00A118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66168-894F-45B1-8267-87916415F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23</Pages>
  <Words>4308</Words>
  <Characters>24557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работников колледжа на 30 октября 2004г</vt:lpstr>
    </vt:vector>
  </TitlesOfParts>
  <Company>nbc</Company>
  <LinksUpToDate>false</LinksUpToDate>
  <CharactersWithSpaces>28808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колледжа на 30 октября 2004г</dc:title>
  <dc:creator>user</dc:creator>
  <cp:lastModifiedBy>Professional</cp:lastModifiedBy>
  <cp:revision>5</cp:revision>
  <cp:lastPrinted>2017-09-29T14:22:00Z</cp:lastPrinted>
  <dcterms:created xsi:type="dcterms:W3CDTF">2026-03-20T09:12:00Z</dcterms:created>
  <dcterms:modified xsi:type="dcterms:W3CDTF">2026-03-29T09:22:00Z</dcterms:modified>
</cp:coreProperties>
</file>